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3E400" w14:textId="7EBD26EA" w:rsidR="00C224E5" w:rsidRDefault="008D6114" w:rsidP="008D6114">
      <w:pPr>
        <w:rPr>
          <w:rFonts w:ascii="Garamond" w:hAnsi="Garamond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98AE1D5" wp14:editId="3C9165C2">
            <wp:simplePos x="0" y="0"/>
            <wp:positionH relativeFrom="margin">
              <wp:posOffset>-383540</wp:posOffset>
            </wp:positionH>
            <wp:positionV relativeFrom="paragraph">
              <wp:posOffset>274320</wp:posOffset>
            </wp:positionV>
            <wp:extent cx="7087235" cy="590550"/>
            <wp:effectExtent l="0" t="0" r="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723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8F64DD" w14:textId="180C1E3E" w:rsidR="00D36CF4" w:rsidRDefault="00D36CF4">
      <w:pPr>
        <w:jc w:val="center"/>
        <w:rPr>
          <w:rFonts w:ascii="Garamond" w:hAnsi="Garamond"/>
        </w:rPr>
      </w:pPr>
    </w:p>
    <w:p w14:paraId="23F0ECFE" w14:textId="6CC09626" w:rsidR="00F540DD" w:rsidRDefault="00F540DD">
      <w:pPr>
        <w:jc w:val="center"/>
        <w:rPr>
          <w:rFonts w:ascii="Garamond" w:hAnsi="Garamond"/>
        </w:rPr>
      </w:pPr>
    </w:p>
    <w:p w14:paraId="247CF2B0" w14:textId="77777777" w:rsidR="0002019C" w:rsidRPr="0002019C" w:rsidRDefault="0002019C" w:rsidP="0002019C">
      <w:pPr>
        <w:jc w:val="center"/>
        <w:rPr>
          <w:rFonts w:asciiTheme="minorHAnsi" w:hAnsiTheme="minorHAnsi" w:cstheme="minorHAnsi"/>
          <w:sz w:val="32"/>
          <w:szCs w:val="32"/>
        </w:rPr>
      </w:pPr>
      <w:r w:rsidRPr="0002019C">
        <w:rPr>
          <w:rFonts w:asciiTheme="minorHAnsi" w:hAnsiTheme="minorHAnsi" w:cstheme="minorHAnsi"/>
          <w:sz w:val="32"/>
          <w:szCs w:val="32"/>
        </w:rPr>
        <w:t>COMPLEMENTO PER LO SVILUPPO RURALE DEL PIANO STRATEGICO NAZIONALE DELLA PAC 2023-2027 DELLA REGIONE LOMBARDIA</w:t>
      </w:r>
    </w:p>
    <w:p w14:paraId="6DD7083A" w14:textId="77777777" w:rsidR="0002019C" w:rsidRPr="0002019C" w:rsidRDefault="0002019C" w:rsidP="0002019C">
      <w:pPr>
        <w:jc w:val="center"/>
        <w:rPr>
          <w:rFonts w:asciiTheme="minorHAnsi" w:hAnsiTheme="minorHAnsi" w:cstheme="minorHAnsi"/>
          <w:sz w:val="32"/>
          <w:szCs w:val="32"/>
        </w:rPr>
      </w:pPr>
      <w:r w:rsidRPr="0002019C">
        <w:rPr>
          <w:rFonts w:asciiTheme="minorHAnsi" w:hAnsiTheme="minorHAnsi" w:cstheme="minorHAnsi"/>
          <w:sz w:val="32"/>
          <w:szCs w:val="32"/>
        </w:rPr>
        <w:t>Intervento SRG06 – LEADER - Attuazione delle strategie di sviluppo locale</w:t>
      </w:r>
    </w:p>
    <w:p w14:paraId="334D33C1" w14:textId="396B8B98" w:rsidR="00F540DD" w:rsidRPr="0002019C" w:rsidRDefault="008D6114" w:rsidP="0002019C">
      <w:pPr>
        <w:jc w:val="center"/>
        <w:rPr>
          <w:rFonts w:asciiTheme="minorHAnsi" w:hAnsiTheme="minorHAnsi" w:cstheme="minorHAnsi"/>
          <w:sz w:val="32"/>
          <w:szCs w:val="32"/>
        </w:rPr>
      </w:pPr>
      <w:r w:rsidRPr="0002019C">
        <w:rPr>
          <w:rFonts w:asciiTheme="minorHAnsi" w:hAnsiTheme="minorHAnsi" w:cstheme="minorHAnsi"/>
          <w:sz w:val="32"/>
          <w:szCs w:val="32"/>
        </w:rPr>
        <w:t>Sotto intervento A – Sostegno alle Strategie di Sviluppo Locale -    Cooperazione interterritoriale e transnazionale</w:t>
      </w:r>
    </w:p>
    <w:p w14:paraId="7F2246D8" w14:textId="77777777" w:rsidR="00F540DD" w:rsidRPr="0002019C" w:rsidRDefault="00F540DD">
      <w:pPr>
        <w:jc w:val="center"/>
        <w:rPr>
          <w:rFonts w:asciiTheme="minorHAnsi" w:hAnsiTheme="minorHAnsi" w:cstheme="minorHAnsi"/>
        </w:rPr>
      </w:pPr>
    </w:p>
    <w:p w14:paraId="52101F43" w14:textId="4E863F98" w:rsidR="00AA2BAF" w:rsidRPr="0002019C" w:rsidRDefault="00DE24C9" w:rsidP="00C224E5">
      <w:pPr>
        <w:spacing w:after="0"/>
        <w:jc w:val="center"/>
        <w:rPr>
          <w:rFonts w:asciiTheme="minorHAnsi" w:hAnsiTheme="minorHAnsi" w:cstheme="minorHAnsi"/>
          <w:b/>
          <w:sz w:val="32"/>
          <w:szCs w:val="32"/>
        </w:rPr>
      </w:pPr>
      <w:bookmarkStart w:id="0" w:name="_Hlk182819900"/>
      <w:r w:rsidRPr="0002019C">
        <w:rPr>
          <w:rFonts w:asciiTheme="minorHAnsi" w:hAnsiTheme="minorHAnsi" w:cstheme="minorHAnsi"/>
          <w:b/>
          <w:sz w:val="32"/>
          <w:szCs w:val="32"/>
        </w:rPr>
        <w:t xml:space="preserve">RELAZIONE </w:t>
      </w:r>
      <w:r w:rsidR="0048407D" w:rsidRPr="0002019C">
        <w:rPr>
          <w:rFonts w:asciiTheme="minorHAnsi" w:hAnsiTheme="minorHAnsi" w:cstheme="minorHAnsi"/>
          <w:b/>
          <w:sz w:val="32"/>
          <w:szCs w:val="32"/>
        </w:rPr>
        <w:t xml:space="preserve">FINALE </w:t>
      </w:r>
    </w:p>
    <w:p w14:paraId="3446BFA8" w14:textId="30F98DBB" w:rsidR="00C224E5" w:rsidRPr="0002019C" w:rsidRDefault="00A72B53" w:rsidP="00C224E5">
      <w:pPr>
        <w:spacing w:after="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02019C">
        <w:rPr>
          <w:rFonts w:asciiTheme="minorHAnsi" w:hAnsiTheme="minorHAnsi" w:cstheme="minorHAnsi"/>
          <w:b/>
          <w:sz w:val="32"/>
          <w:szCs w:val="32"/>
        </w:rPr>
        <w:t>DEL PROGETTO</w:t>
      </w:r>
    </w:p>
    <w:bookmarkEnd w:id="0"/>
    <w:p w14:paraId="7B341BF1" w14:textId="46522BF4" w:rsidR="002671C6" w:rsidRPr="0002019C" w:rsidRDefault="002671C6" w:rsidP="00C224E5">
      <w:pPr>
        <w:spacing w:after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96D03A2" w14:textId="233DE7FE" w:rsidR="002671C6" w:rsidRPr="0002019C" w:rsidRDefault="002671C6" w:rsidP="00C224E5">
      <w:pPr>
        <w:spacing w:after="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39C031F6" w14:textId="50AE5848" w:rsidR="00C224E5" w:rsidRPr="0002019C" w:rsidRDefault="00C224E5" w:rsidP="00C224E5">
      <w:pPr>
        <w:jc w:val="center"/>
        <w:rPr>
          <w:rFonts w:asciiTheme="minorHAnsi" w:hAnsiTheme="minorHAnsi" w:cstheme="minorHAnsi"/>
          <w:b/>
        </w:rPr>
      </w:pPr>
    </w:p>
    <w:p w14:paraId="4B7DAF7A" w14:textId="0E0DAB02" w:rsidR="00AC5134" w:rsidRPr="0002019C" w:rsidRDefault="00AC5134">
      <w:pPr>
        <w:rPr>
          <w:rFonts w:asciiTheme="minorHAnsi" w:hAnsiTheme="minorHAnsi" w:cstheme="minorHAnsi"/>
          <w:b/>
        </w:rPr>
      </w:pPr>
      <w:r w:rsidRPr="0002019C">
        <w:rPr>
          <w:rFonts w:asciiTheme="minorHAnsi" w:hAnsiTheme="minorHAnsi" w:cstheme="minorHAnsi"/>
          <w:b/>
        </w:rPr>
        <w:br w:type="page"/>
      </w:r>
    </w:p>
    <w:p w14:paraId="3076DAA9" w14:textId="663F3EE3" w:rsidR="00C224E5" w:rsidRPr="00C224E5" w:rsidRDefault="00C224E5" w:rsidP="00C224E5">
      <w:pPr>
        <w:rPr>
          <w:rFonts w:ascii="Garamond" w:hAnsi="Garamond"/>
          <w:b/>
          <w:u w:val="single"/>
        </w:rPr>
      </w:pPr>
    </w:p>
    <w:tbl>
      <w:tblPr>
        <w:tblStyle w:val="Grigliatabella"/>
        <w:tblW w:w="0" w:type="auto"/>
        <w:shd w:val="clear" w:color="auto" w:fill="00B050"/>
        <w:tblLook w:val="04A0" w:firstRow="1" w:lastRow="0" w:firstColumn="1" w:lastColumn="0" w:noHBand="0" w:noVBand="1"/>
      </w:tblPr>
      <w:tblGrid>
        <w:gridCol w:w="9067"/>
      </w:tblGrid>
      <w:tr w:rsidR="007D28A8" w:rsidRPr="0002019C" w14:paraId="551C831B" w14:textId="77777777" w:rsidTr="007B0EC1">
        <w:trPr>
          <w:trHeight w:val="37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C34EAB2" w14:textId="4D37E5BC" w:rsidR="007D28A8" w:rsidRPr="0002019C" w:rsidRDefault="00416317" w:rsidP="007D28A8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>PARTE</w:t>
            </w:r>
            <w:r w:rsidR="007D28A8"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 xml:space="preserve"> </w:t>
            </w:r>
            <w:r w:rsidR="00A77781"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>A</w:t>
            </w:r>
            <w:r w:rsidR="007D28A8"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 xml:space="preserve"> – ANAGRAFICA DI PROGETTO</w:t>
            </w:r>
          </w:p>
        </w:tc>
      </w:tr>
    </w:tbl>
    <w:p w14:paraId="08013C8F" w14:textId="77777777" w:rsidR="00AC5134" w:rsidRDefault="00AC5134" w:rsidP="00266F86">
      <w:pPr>
        <w:spacing w:after="0"/>
        <w:jc w:val="both"/>
        <w:rPr>
          <w:rFonts w:ascii="Garamond" w:hAnsi="Garamond"/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5379"/>
      </w:tblGrid>
      <w:tr w:rsidR="00AC5134" w:rsidRPr="0002019C" w14:paraId="798CACD7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2704F19E" w14:textId="42CE0991" w:rsidR="00AC5134" w:rsidRPr="0002019C" w:rsidRDefault="0048407D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PROGRAMMA </w:t>
            </w:r>
          </w:p>
        </w:tc>
        <w:tc>
          <w:tcPr>
            <w:tcW w:w="5379" w:type="dxa"/>
          </w:tcPr>
          <w:p w14:paraId="03B6093A" w14:textId="2705FE64" w:rsidR="00AC5134" w:rsidRPr="0002019C" w:rsidRDefault="00AC5134" w:rsidP="000B621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iCs/>
                <w:color w:val="000000"/>
              </w:rPr>
            </w:pPr>
          </w:p>
        </w:tc>
      </w:tr>
      <w:tr w:rsidR="00AC5134" w:rsidRPr="0002019C" w14:paraId="79E973FF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24CFABD8" w14:textId="2F060170" w:rsidR="00AC5134" w:rsidRPr="0002019C" w:rsidRDefault="0048407D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INTERVENTO </w:t>
            </w:r>
          </w:p>
        </w:tc>
        <w:tc>
          <w:tcPr>
            <w:tcW w:w="5379" w:type="dxa"/>
          </w:tcPr>
          <w:p w14:paraId="4E003B22" w14:textId="07831199" w:rsidR="00AC5134" w:rsidRPr="0002019C" w:rsidRDefault="00AC5134" w:rsidP="000B621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iCs/>
                <w:color w:val="000000"/>
              </w:rPr>
            </w:pPr>
          </w:p>
        </w:tc>
      </w:tr>
      <w:tr w:rsidR="00AC5134" w:rsidRPr="0002019C" w14:paraId="2EE2EC53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0C13E604" w14:textId="7A665E59" w:rsidR="00AC5134" w:rsidRPr="0002019C" w:rsidRDefault="00B87597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GAL </w:t>
            </w:r>
          </w:p>
        </w:tc>
        <w:tc>
          <w:tcPr>
            <w:tcW w:w="5379" w:type="dxa"/>
          </w:tcPr>
          <w:p w14:paraId="726BDBFA" w14:textId="330330AA" w:rsidR="00AC5134" w:rsidRPr="0002019C" w:rsidRDefault="00AC5134" w:rsidP="000B621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iCs/>
                <w:color w:val="000000"/>
              </w:rPr>
            </w:pPr>
          </w:p>
        </w:tc>
      </w:tr>
      <w:tr w:rsidR="00A34037" w:rsidRPr="0002019C" w14:paraId="27ECF254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7BAD7BC1" w14:textId="4FA2A8EC" w:rsidR="00A34037" w:rsidRPr="0002019C" w:rsidRDefault="0002019C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TITOLO </w:t>
            </w:r>
            <w:r w:rsidR="00B87597"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STRATEGIA APPROVATA</w:t>
            </w:r>
          </w:p>
        </w:tc>
        <w:tc>
          <w:tcPr>
            <w:tcW w:w="5379" w:type="dxa"/>
          </w:tcPr>
          <w:p w14:paraId="4971A5A8" w14:textId="77777777" w:rsidR="00A34037" w:rsidRPr="0002019C" w:rsidRDefault="00A34037" w:rsidP="000B621B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53809" w:rsidRPr="0002019C" w14:paraId="69D3F344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1EEC9C37" w14:textId="636A39AF" w:rsidR="00953809" w:rsidRPr="0002019C" w:rsidRDefault="00B87597" w:rsidP="00AA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TITOLO DEL PROGETTO</w:t>
            </w:r>
          </w:p>
        </w:tc>
        <w:tc>
          <w:tcPr>
            <w:tcW w:w="5379" w:type="dxa"/>
          </w:tcPr>
          <w:p w14:paraId="7631A6AB" w14:textId="2A0542F6" w:rsidR="00953809" w:rsidRPr="0002019C" w:rsidRDefault="00953809" w:rsidP="000B621B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AC5134" w:rsidRPr="0002019C" w14:paraId="353409DB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31581408" w14:textId="73ACFACC" w:rsidR="003C006D" w:rsidRPr="0002019C" w:rsidRDefault="00B87597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RUOLO (capofila o partner)</w:t>
            </w:r>
          </w:p>
        </w:tc>
        <w:tc>
          <w:tcPr>
            <w:tcW w:w="5379" w:type="dxa"/>
          </w:tcPr>
          <w:p w14:paraId="1B054BA7" w14:textId="75AAB801" w:rsidR="00AC5134" w:rsidRPr="0002019C" w:rsidRDefault="00AC5134" w:rsidP="000B621B">
            <w:pPr>
              <w:spacing w:before="120" w:after="120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</w:p>
        </w:tc>
      </w:tr>
      <w:tr w:rsidR="005C1F0F" w:rsidRPr="0002019C" w14:paraId="7F74FFA7" w14:textId="77777777" w:rsidTr="007B0EC1">
        <w:trPr>
          <w:trHeight w:val="510"/>
        </w:trPr>
        <w:tc>
          <w:tcPr>
            <w:tcW w:w="3681" w:type="dxa"/>
            <w:shd w:val="clear" w:color="auto" w:fill="92D050"/>
            <w:vAlign w:val="center"/>
          </w:tcPr>
          <w:p w14:paraId="78FEBA17" w14:textId="36D0129E" w:rsidR="00704609" w:rsidRPr="0002019C" w:rsidRDefault="00704609" w:rsidP="005C1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 xml:space="preserve">REFERENTE </w:t>
            </w:r>
            <w:r w:rsidR="006A777B"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 xml:space="preserve">DEL GAL </w:t>
            </w:r>
            <w:r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 xml:space="preserve">DI PROGETTO </w:t>
            </w:r>
          </w:p>
          <w:p w14:paraId="645929F2" w14:textId="0ABBDEBC" w:rsidR="00D25637" w:rsidRPr="0002019C" w:rsidRDefault="00D25637" w:rsidP="005C1F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</w:pPr>
          </w:p>
        </w:tc>
        <w:tc>
          <w:tcPr>
            <w:tcW w:w="5379" w:type="dxa"/>
            <w:vAlign w:val="center"/>
          </w:tcPr>
          <w:p w14:paraId="645C9967" w14:textId="77777777" w:rsidR="003C006D" w:rsidRPr="0002019C" w:rsidRDefault="003C006D" w:rsidP="003C0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>Nome e Cognome</w:t>
            </w:r>
          </w:p>
          <w:p w14:paraId="4F75ECB8" w14:textId="77777777" w:rsidR="003C006D" w:rsidRPr="0002019C" w:rsidRDefault="003C006D" w:rsidP="003C0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 xml:space="preserve">Indirizzo e-mail </w:t>
            </w:r>
          </w:p>
          <w:p w14:paraId="4BAB2346" w14:textId="7A0722AF" w:rsidR="005C1F0F" w:rsidRPr="0002019C" w:rsidRDefault="003C006D" w:rsidP="003C006D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02019C">
              <w:rPr>
                <w:rFonts w:asciiTheme="minorHAnsi" w:hAnsiTheme="minorHAnsi" w:cstheme="minorHAnsi"/>
                <w:i/>
              </w:rPr>
              <w:t>Telefono</w:t>
            </w:r>
          </w:p>
        </w:tc>
      </w:tr>
      <w:tr w:rsidR="00B80295" w:rsidRPr="0002019C" w14:paraId="35F6AE9D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4098693A" w14:textId="02F54E3B" w:rsidR="00B80295" w:rsidRPr="0002019C" w:rsidRDefault="00B80295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</w:t>
            </w:r>
            <w:r w:rsidR="005C1F0F"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URATA DEL</w:t>
            </w:r>
            <w:r w:rsidR="0048407D"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PROGETTO</w:t>
            </w:r>
          </w:p>
        </w:tc>
        <w:tc>
          <w:tcPr>
            <w:tcW w:w="5379" w:type="dxa"/>
          </w:tcPr>
          <w:p w14:paraId="32099DC7" w14:textId="7B8D455B" w:rsidR="005C1F0F" w:rsidRPr="0002019C" w:rsidRDefault="00096FD9" w:rsidP="00AA2BAF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02019C">
              <w:rPr>
                <w:rFonts w:asciiTheme="minorHAnsi" w:hAnsiTheme="minorHAnsi" w:cstheme="minorHAnsi"/>
                <w:i/>
              </w:rPr>
              <w:t xml:space="preserve">Da </w:t>
            </w:r>
            <w:r w:rsidR="00AA2BAF" w:rsidRPr="0002019C">
              <w:rPr>
                <w:rFonts w:asciiTheme="minorHAnsi" w:hAnsiTheme="minorHAnsi" w:cstheme="minorHAnsi"/>
                <w:i/>
              </w:rPr>
              <w:t>______ a ______</w:t>
            </w:r>
          </w:p>
        </w:tc>
      </w:tr>
      <w:tr w:rsidR="00D0480C" w:rsidRPr="0002019C" w14:paraId="49F4BE63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44708D13" w14:textId="124A82E8" w:rsidR="00D0480C" w:rsidRPr="0002019C" w:rsidRDefault="00D0480C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IMPORTO </w:t>
            </w:r>
            <w:r w:rsidR="006A777B"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TOTALE </w:t>
            </w: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DEL PROGETTO</w:t>
            </w:r>
          </w:p>
        </w:tc>
        <w:tc>
          <w:tcPr>
            <w:tcW w:w="5379" w:type="dxa"/>
          </w:tcPr>
          <w:p w14:paraId="2CE0DFC1" w14:textId="3C003E7E" w:rsidR="00D0480C" w:rsidRPr="0002019C" w:rsidRDefault="00D0480C" w:rsidP="000B621B">
            <w:pPr>
              <w:spacing w:before="120" w:after="120"/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 xml:space="preserve">€ </w:t>
            </w:r>
          </w:p>
        </w:tc>
      </w:tr>
      <w:tr w:rsidR="006A777B" w:rsidRPr="0002019C" w14:paraId="57DB85D2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7541DB81" w14:textId="17B8650C" w:rsidR="006A777B" w:rsidRPr="0002019C" w:rsidRDefault="006A777B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IMPORTO FINANZIATO AL BENEFICIARIO </w:t>
            </w:r>
          </w:p>
        </w:tc>
        <w:tc>
          <w:tcPr>
            <w:tcW w:w="5379" w:type="dxa"/>
          </w:tcPr>
          <w:p w14:paraId="7A8EEB08" w14:textId="33CDCF0B" w:rsidR="006A777B" w:rsidRPr="0002019C" w:rsidRDefault="006A777B" w:rsidP="000B621B">
            <w:pPr>
              <w:spacing w:before="120" w:after="120"/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>€</w:t>
            </w:r>
          </w:p>
        </w:tc>
      </w:tr>
      <w:tr w:rsidR="006A777B" w:rsidRPr="0002019C" w14:paraId="22C629F6" w14:textId="77777777" w:rsidTr="007B0EC1">
        <w:trPr>
          <w:trHeight w:val="510"/>
        </w:trPr>
        <w:tc>
          <w:tcPr>
            <w:tcW w:w="3681" w:type="dxa"/>
            <w:shd w:val="clear" w:color="auto" w:fill="92D050"/>
          </w:tcPr>
          <w:p w14:paraId="7A4E527A" w14:textId="71780A58" w:rsidR="006A777B" w:rsidRPr="0002019C" w:rsidRDefault="006A777B" w:rsidP="000B6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CUP DI FINANZIAMENTO</w:t>
            </w:r>
          </w:p>
        </w:tc>
        <w:tc>
          <w:tcPr>
            <w:tcW w:w="5379" w:type="dxa"/>
          </w:tcPr>
          <w:p w14:paraId="29BF1645" w14:textId="77777777" w:rsidR="006A777B" w:rsidRPr="0002019C" w:rsidRDefault="006A777B" w:rsidP="000B621B">
            <w:pPr>
              <w:spacing w:before="120" w:after="120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</w:tbl>
    <w:p w14:paraId="4999DF5E" w14:textId="0E1538F2" w:rsidR="007D033C" w:rsidRDefault="007D033C" w:rsidP="00D36CF4">
      <w:pPr>
        <w:spacing w:after="0"/>
        <w:jc w:val="both"/>
        <w:rPr>
          <w:rFonts w:ascii="Garamond" w:hAnsi="Garamond"/>
          <w:b/>
        </w:rPr>
      </w:pPr>
    </w:p>
    <w:p w14:paraId="5F3643ED" w14:textId="77777777" w:rsidR="00AA2BAF" w:rsidRDefault="00AA2BAF" w:rsidP="00D36CF4">
      <w:pPr>
        <w:spacing w:after="0"/>
        <w:jc w:val="both"/>
        <w:rPr>
          <w:rFonts w:ascii="Garamond" w:hAnsi="Garamond"/>
          <w:b/>
        </w:rPr>
      </w:pPr>
    </w:p>
    <w:p w14:paraId="35ECD3F4" w14:textId="747FFB25" w:rsidR="00266F86" w:rsidRDefault="00266F86" w:rsidP="00D36CF4">
      <w:pPr>
        <w:spacing w:after="0"/>
        <w:jc w:val="both"/>
        <w:rPr>
          <w:rFonts w:ascii="Garamond" w:hAnsi="Garamond"/>
          <w:b/>
        </w:rPr>
      </w:pPr>
    </w:p>
    <w:p w14:paraId="6CD2BDA3" w14:textId="48ABCF86" w:rsidR="00FA2B0A" w:rsidRDefault="00FA2B0A" w:rsidP="00D36CF4">
      <w:pPr>
        <w:spacing w:after="0"/>
        <w:jc w:val="both"/>
        <w:rPr>
          <w:rFonts w:ascii="Garamond" w:hAnsi="Garamond"/>
          <w:b/>
        </w:rPr>
      </w:pPr>
    </w:p>
    <w:p w14:paraId="4151B68D" w14:textId="30E1049E" w:rsidR="00FA2B0A" w:rsidRDefault="00FA2B0A">
      <w:pPr>
        <w:rPr>
          <w:rFonts w:ascii="Garamond" w:hAnsi="Garamond"/>
          <w:b/>
        </w:rPr>
      </w:pPr>
      <w:r>
        <w:rPr>
          <w:rFonts w:ascii="Garamond" w:hAnsi="Garamond"/>
          <w:b/>
        </w:rPr>
        <w:br w:type="page"/>
      </w:r>
    </w:p>
    <w:p w14:paraId="5DE2A4FC" w14:textId="77777777" w:rsidR="00FA2B0A" w:rsidRDefault="00FA2B0A" w:rsidP="00D36CF4">
      <w:pPr>
        <w:spacing w:after="0"/>
        <w:jc w:val="both"/>
        <w:rPr>
          <w:rFonts w:ascii="Garamond" w:hAnsi="Garamond"/>
          <w:b/>
        </w:rPr>
      </w:pPr>
    </w:p>
    <w:tbl>
      <w:tblPr>
        <w:tblStyle w:val="Grigliatabella"/>
        <w:tblW w:w="9351" w:type="dxa"/>
        <w:shd w:val="clear" w:color="auto" w:fill="00B050"/>
        <w:tblLook w:val="04A0" w:firstRow="1" w:lastRow="0" w:firstColumn="1" w:lastColumn="0" w:noHBand="0" w:noVBand="1"/>
      </w:tblPr>
      <w:tblGrid>
        <w:gridCol w:w="9351"/>
      </w:tblGrid>
      <w:tr w:rsidR="00FA2B0A" w:rsidRPr="00DF4EA0" w14:paraId="4FDB8BA2" w14:textId="47F761D0" w:rsidTr="007B0EC1">
        <w:trPr>
          <w:trHeight w:val="444"/>
        </w:trPr>
        <w:tc>
          <w:tcPr>
            <w:tcW w:w="9351" w:type="dxa"/>
            <w:shd w:val="clear" w:color="auto" w:fill="92D050"/>
            <w:vAlign w:val="center"/>
          </w:tcPr>
          <w:p w14:paraId="75942850" w14:textId="2A0835F6" w:rsidR="00FA2B0A" w:rsidRPr="0002019C" w:rsidRDefault="00416317" w:rsidP="00190AD6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>PARTE</w:t>
            </w:r>
            <w:r w:rsidR="00FA2B0A"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 xml:space="preserve"> B – </w:t>
            </w:r>
            <w:r w:rsidR="00A77781"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>RENDICONTAZIONE</w:t>
            </w:r>
            <w:r w:rsidR="00FA2B0A" w:rsidRPr="0002019C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 xml:space="preserve"> DEL PROGETTO</w:t>
            </w:r>
          </w:p>
        </w:tc>
      </w:tr>
    </w:tbl>
    <w:p w14:paraId="0CE23B10" w14:textId="5079C40A" w:rsidR="006941E2" w:rsidRPr="00A06613" w:rsidRDefault="006941E2" w:rsidP="006941E2">
      <w:pPr>
        <w:jc w:val="both"/>
        <w:rPr>
          <w:rFonts w:ascii="Garamond" w:hAnsi="Garamond"/>
          <w:i/>
          <w:sz w:val="20"/>
          <w:szCs w:val="20"/>
        </w:rPr>
      </w:pPr>
    </w:p>
    <w:tbl>
      <w:tblPr>
        <w:tblW w:w="9360" w:type="dxa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60"/>
      </w:tblGrid>
      <w:tr w:rsidR="005B1A54" w:rsidRPr="0002019C" w14:paraId="0C2FE03C" w14:textId="77777777" w:rsidTr="005C15E5">
        <w:trPr>
          <w:trHeight w:val="58"/>
        </w:trPr>
        <w:tc>
          <w:tcPr>
            <w:tcW w:w="9360" w:type="dxa"/>
          </w:tcPr>
          <w:p w14:paraId="1B6B0E56" w14:textId="4D54C9D2" w:rsidR="0048407D" w:rsidRPr="0002019C" w:rsidRDefault="00781EFD" w:rsidP="001162B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2019C">
              <w:rPr>
                <w:rFonts w:asciiTheme="minorHAnsi" w:hAnsiTheme="minorHAnsi" w:cstheme="minorHAnsi"/>
                <w:b/>
                <w:bCs/>
                <w:iCs/>
              </w:rPr>
              <w:t>Sintesi delle attività realizzate</w:t>
            </w:r>
            <w:r w:rsidR="0048407D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 </w:t>
            </w:r>
            <w:r w:rsidR="00B87597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complessivamente nel progetto </w:t>
            </w:r>
            <w:r w:rsidR="0048407D" w:rsidRPr="0002019C">
              <w:rPr>
                <w:rFonts w:asciiTheme="minorHAnsi" w:hAnsiTheme="minorHAnsi" w:cstheme="minorHAnsi"/>
                <w:b/>
                <w:bCs/>
                <w:iCs/>
              </w:rPr>
              <w:t>(</w:t>
            </w:r>
            <w:r w:rsidR="00070D95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MAX </w:t>
            </w:r>
            <w:r w:rsidR="00786163" w:rsidRPr="0002019C">
              <w:rPr>
                <w:rFonts w:asciiTheme="minorHAnsi" w:hAnsiTheme="minorHAnsi" w:cstheme="minorHAnsi"/>
                <w:b/>
                <w:bCs/>
                <w:iCs/>
              </w:rPr>
              <w:t>18</w:t>
            </w:r>
            <w:r w:rsidR="00070D95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00 CARATTERI </w:t>
            </w:r>
            <w:r w:rsidR="00B87597" w:rsidRPr="0002019C">
              <w:rPr>
                <w:rFonts w:asciiTheme="minorHAnsi" w:hAnsiTheme="minorHAnsi" w:cstheme="minorHAnsi"/>
                <w:b/>
                <w:bCs/>
                <w:iCs/>
              </w:rPr>
              <w:t>PER SEZIONE</w:t>
            </w:r>
            <w:r w:rsidR="00070D95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, TABELLE ESCLUSE) </w:t>
            </w:r>
          </w:p>
          <w:p w14:paraId="03C0BCA8" w14:textId="53BDFDF0" w:rsidR="00093F45" w:rsidRPr="0002019C" w:rsidRDefault="00B87597" w:rsidP="001162B5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 xml:space="preserve">SEZ.1 </w:t>
            </w:r>
            <w:r w:rsidR="00053108" w:rsidRPr="0002019C">
              <w:rPr>
                <w:rFonts w:asciiTheme="minorHAnsi" w:hAnsiTheme="minorHAnsi" w:cstheme="minorHAnsi"/>
                <w:i/>
              </w:rPr>
              <w:t xml:space="preserve">Descrivere </w:t>
            </w:r>
            <w:r w:rsidR="00093F45" w:rsidRPr="0002019C">
              <w:rPr>
                <w:rFonts w:asciiTheme="minorHAnsi" w:hAnsiTheme="minorHAnsi" w:cstheme="minorHAnsi"/>
                <w:i/>
              </w:rPr>
              <w:t xml:space="preserve">le attività </w:t>
            </w:r>
            <w:r w:rsidR="00AA2BAF" w:rsidRPr="0002019C">
              <w:rPr>
                <w:rFonts w:asciiTheme="minorHAnsi" w:hAnsiTheme="minorHAnsi" w:cstheme="minorHAnsi"/>
                <w:i/>
              </w:rPr>
              <w:t>progettuali</w:t>
            </w:r>
            <w:r w:rsidR="00BC21EC" w:rsidRPr="0002019C">
              <w:rPr>
                <w:rFonts w:asciiTheme="minorHAnsi" w:hAnsiTheme="minorHAnsi" w:cstheme="minorHAnsi"/>
                <w:i/>
              </w:rPr>
              <w:t xml:space="preserve"> </w:t>
            </w:r>
            <w:r w:rsidRPr="0002019C">
              <w:rPr>
                <w:rFonts w:asciiTheme="minorHAnsi" w:hAnsiTheme="minorHAnsi" w:cstheme="minorHAnsi"/>
                <w:i/>
              </w:rPr>
              <w:t>complessive</w:t>
            </w:r>
          </w:p>
          <w:tbl>
            <w:tblPr>
              <w:tblStyle w:val="Grigliatabella"/>
              <w:tblW w:w="9134" w:type="dxa"/>
              <w:tblInd w:w="39" w:type="dxa"/>
              <w:tblBorders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34"/>
            </w:tblGrid>
            <w:tr w:rsidR="00093F45" w:rsidRPr="0002019C" w14:paraId="49EC6085" w14:textId="77777777" w:rsidTr="00135882">
              <w:tc>
                <w:tcPr>
                  <w:tcW w:w="9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AFAF7F" w14:textId="77777777" w:rsidR="00093F45" w:rsidRPr="0002019C" w:rsidRDefault="00093F45" w:rsidP="00093F45">
                  <w:pPr>
                    <w:jc w:val="both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</w:tr>
            <w:tr w:rsidR="00093F45" w:rsidRPr="0002019C" w14:paraId="182AB912" w14:textId="77777777" w:rsidTr="00135882">
              <w:tc>
                <w:tcPr>
                  <w:tcW w:w="9134" w:type="dxa"/>
                  <w:tcBorders>
                    <w:top w:val="single" w:sz="4" w:space="0" w:color="auto"/>
                  </w:tcBorders>
                </w:tcPr>
                <w:p w14:paraId="20DB4D21" w14:textId="77777777" w:rsidR="00093F45" w:rsidRPr="0002019C" w:rsidRDefault="00093F45" w:rsidP="00093F45">
                  <w:pPr>
                    <w:jc w:val="both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</w:tr>
          </w:tbl>
          <w:p w14:paraId="3A0A95FF" w14:textId="69452BED" w:rsidR="00093F45" w:rsidRPr="0002019C" w:rsidRDefault="00AA2BAF" w:rsidP="00AA2BAF">
            <w:pPr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>______________________________________________________________________________________________________________________________________________________________________</w:t>
            </w:r>
          </w:p>
          <w:p w14:paraId="25B3441F" w14:textId="06C25A25" w:rsidR="00B87597" w:rsidRPr="0002019C" w:rsidRDefault="00B87597" w:rsidP="00B87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 xml:space="preserve">SEZ. 2 Descrivere le principali </w:t>
            </w:r>
            <w:proofErr w:type="spellStart"/>
            <w:r w:rsidRPr="0002019C">
              <w:rPr>
                <w:rFonts w:asciiTheme="minorHAnsi" w:hAnsiTheme="minorHAnsi" w:cstheme="minorHAnsi"/>
                <w:i/>
              </w:rPr>
              <w:t>attivitàrealizzate</w:t>
            </w:r>
            <w:proofErr w:type="spellEnd"/>
            <w:r w:rsidRPr="0002019C">
              <w:rPr>
                <w:rFonts w:asciiTheme="minorHAnsi" w:hAnsiTheme="minorHAnsi" w:cstheme="minorHAnsi"/>
                <w:i/>
              </w:rPr>
              <w:t xml:space="preserve"> dal GAL nell’ambito del progetto </w:t>
            </w:r>
          </w:p>
          <w:tbl>
            <w:tblPr>
              <w:tblStyle w:val="Grigliatabella"/>
              <w:tblW w:w="9134" w:type="dxa"/>
              <w:tblInd w:w="39" w:type="dxa"/>
              <w:tblBorders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34"/>
            </w:tblGrid>
            <w:tr w:rsidR="00B87597" w:rsidRPr="0002019C" w14:paraId="377F6686" w14:textId="77777777" w:rsidTr="008D59CB">
              <w:tc>
                <w:tcPr>
                  <w:tcW w:w="9134" w:type="dxa"/>
                  <w:tcBorders>
                    <w:top w:val="single" w:sz="4" w:space="0" w:color="auto"/>
                  </w:tcBorders>
                </w:tcPr>
                <w:p w14:paraId="69492E3A" w14:textId="77777777" w:rsidR="00B87597" w:rsidRPr="0002019C" w:rsidRDefault="00B87597" w:rsidP="00B87597">
                  <w:pPr>
                    <w:jc w:val="both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</w:tr>
          </w:tbl>
          <w:p w14:paraId="2D8CFB65" w14:textId="77777777" w:rsidR="00B87597" w:rsidRPr="0002019C" w:rsidRDefault="00B87597" w:rsidP="00B87597">
            <w:pPr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32922CA" w14:textId="0B2B7271" w:rsidR="00093F45" w:rsidRPr="0002019C" w:rsidRDefault="00B87597" w:rsidP="005C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 xml:space="preserve">SEZ. 3 </w:t>
            </w:r>
            <w:r w:rsidR="00053108" w:rsidRPr="0002019C">
              <w:rPr>
                <w:rFonts w:asciiTheme="minorHAnsi" w:hAnsiTheme="minorHAnsi" w:cstheme="minorHAnsi"/>
                <w:i/>
              </w:rPr>
              <w:t>Descrivere le p</w:t>
            </w:r>
            <w:r w:rsidR="00093F45" w:rsidRPr="0002019C">
              <w:rPr>
                <w:rFonts w:asciiTheme="minorHAnsi" w:hAnsiTheme="minorHAnsi" w:cstheme="minorHAnsi"/>
                <w:i/>
              </w:rPr>
              <w:t>rincipali</w:t>
            </w:r>
            <w:r w:rsidR="005C15E5" w:rsidRPr="0002019C">
              <w:rPr>
                <w:rFonts w:asciiTheme="minorHAnsi" w:hAnsiTheme="minorHAnsi" w:cstheme="minorHAnsi"/>
                <w:i/>
              </w:rPr>
              <w:t xml:space="preserve"> </w:t>
            </w:r>
            <w:r w:rsidR="00093F45" w:rsidRPr="0002019C">
              <w:rPr>
                <w:rFonts w:asciiTheme="minorHAnsi" w:hAnsiTheme="minorHAnsi" w:cstheme="minorHAnsi"/>
                <w:i/>
              </w:rPr>
              <w:t xml:space="preserve">criticità </w:t>
            </w:r>
            <w:r w:rsidR="00053108" w:rsidRPr="0002019C">
              <w:rPr>
                <w:rFonts w:asciiTheme="minorHAnsi" w:hAnsiTheme="minorHAnsi" w:cstheme="minorHAnsi"/>
                <w:i/>
              </w:rPr>
              <w:t xml:space="preserve">rilevate </w:t>
            </w:r>
            <w:r w:rsidR="00093F45" w:rsidRPr="0002019C">
              <w:rPr>
                <w:rFonts w:asciiTheme="minorHAnsi" w:hAnsiTheme="minorHAnsi" w:cstheme="minorHAnsi"/>
                <w:i/>
              </w:rPr>
              <w:t>nella realizzazione del progetto (</w:t>
            </w:r>
            <w:r w:rsidR="0007468D" w:rsidRPr="0002019C">
              <w:rPr>
                <w:rFonts w:asciiTheme="minorHAnsi" w:hAnsiTheme="minorHAnsi" w:cstheme="minorHAnsi"/>
                <w:i/>
              </w:rPr>
              <w:t xml:space="preserve">ad es. </w:t>
            </w:r>
            <w:r w:rsidR="00093F45" w:rsidRPr="0002019C">
              <w:rPr>
                <w:rFonts w:asciiTheme="minorHAnsi" w:hAnsiTheme="minorHAnsi" w:cstheme="minorHAnsi"/>
                <w:i/>
              </w:rPr>
              <w:t xml:space="preserve">eventuali </w:t>
            </w:r>
            <w:r w:rsidR="005C15E5" w:rsidRPr="0002019C">
              <w:rPr>
                <w:rFonts w:asciiTheme="minorHAnsi" w:hAnsiTheme="minorHAnsi" w:cstheme="minorHAnsi"/>
                <w:i/>
              </w:rPr>
              <w:t>problematiche</w:t>
            </w:r>
            <w:r w:rsidR="004B720A" w:rsidRPr="0002019C">
              <w:rPr>
                <w:rFonts w:asciiTheme="minorHAnsi" w:hAnsiTheme="minorHAnsi" w:cstheme="minorHAnsi"/>
                <w:i/>
              </w:rPr>
              <w:t xml:space="preserve"> e </w:t>
            </w:r>
            <w:r w:rsidR="005C15E5" w:rsidRPr="0002019C">
              <w:rPr>
                <w:rFonts w:asciiTheme="minorHAnsi" w:hAnsiTheme="minorHAnsi" w:cstheme="minorHAnsi"/>
                <w:i/>
              </w:rPr>
              <w:t>ritardi di natura tecnico-gestionale</w:t>
            </w:r>
            <w:r w:rsidR="0007468D" w:rsidRPr="0002019C">
              <w:rPr>
                <w:rFonts w:asciiTheme="minorHAnsi" w:hAnsiTheme="minorHAnsi" w:cstheme="minorHAnsi"/>
                <w:i/>
              </w:rPr>
              <w:t xml:space="preserve">) </w:t>
            </w:r>
            <w:r w:rsidR="00CB47A5" w:rsidRPr="0002019C">
              <w:rPr>
                <w:rFonts w:asciiTheme="minorHAnsi" w:hAnsiTheme="minorHAnsi" w:cstheme="minorHAnsi"/>
                <w:i/>
              </w:rPr>
              <w:t xml:space="preserve">e </w:t>
            </w:r>
            <w:r w:rsidR="00053108" w:rsidRPr="0002019C">
              <w:rPr>
                <w:rFonts w:asciiTheme="minorHAnsi" w:hAnsiTheme="minorHAnsi" w:cstheme="minorHAnsi"/>
                <w:i/>
              </w:rPr>
              <w:t xml:space="preserve">le </w:t>
            </w:r>
            <w:r w:rsidR="00CB47A5" w:rsidRPr="0002019C">
              <w:rPr>
                <w:rFonts w:asciiTheme="minorHAnsi" w:hAnsiTheme="minorHAnsi" w:cstheme="minorHAnsi"/>
                <w:i/>
              </w:rPr>
              <w:t>relative azioni</w:t>
            </w:r>
            <w:r w:rsidRPr="0002019C">
              <w:rPr>
                <w:rFonts w:asciiTheme="minorHAnsi" w:hAnsiTheme="minorHAnsi" w:cstheme="minorHAnsi"/>
                <w:i/>
              </w:rPr>
              <w:t xml:space="preserve"> correttive</w:t>
            </w:r>
            <w:r w:rsidR="00CB47A5" w:rsidRPr="0002019C">
              <w:rPr>
                <w:rFonts w:asciiTheme="minorHAnsi" w:hAnsiTheme="minorHAnsi" w:cstheme="minorHAnsi"/>
                <w:i/>
              </w:rPr>
              <w:t xml:space="preserve"> intraprese</w:t>
            </w:r>
          </w:p>
          <w:tbl>
            <w:tblPr>
              <w:tblStyle w:val="Grigliatabella"/>
              <w:tblW w:w="9134" w:type="dxa"/>
              <w:tblInd w:w="39" w:type="dxa"/>
              <w:tblBorders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34"/>
            </w:tblGrid>
            <w:tr w:rsidR="00093F45" w:rsidRPr="0002019C" w14:paraId="61957D8F" w14:textId="77777777" w:rsidTr="003378DF">
              <w:tc>
                <w:tcPr>
                  <w:tcW w:w="9134" w:type="dxa"/>
                  <w:tcBorders>
                    <w:top w:val="single" w:sz="4" w:space="0" w:color="auto"/>
                  </w:tcBorders>
                </w:tcPr>
                <w:p w14:paraId="638ADEE2" w14:textId="77777777" w:rsidR="00093F45" w:rsidRPr="0002019C" w:rsidRDefault="00093F45" w:rsidP="00093F45">
                  <w:pPr>
                    <w:jc w:val="both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</w:tr>
          </w:tbl>
          <w:p w14:paraId="37B5771B" w14:textId="7DF2A3F7" w:rsidR="00895B6C" w:rsidRPr="0002019C" w:rsidRDefault="00AA2BAF" w:rsidP="00D91D47">
            <w:pPr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>______________________________________________________________________________________________________________________________________________________________________</w:t>
            </w:r>
            <w:r w:rsidR="005C15E5" w:rsidRPr="0002019C">
              <w:rPr>
                <w:rFonts w:asciiTheme="minorHAnsi" w:hAnsiTheme="minorHAnsi" w:cstheme="minorHAnsi"/>
                <w:i/>
              </w:rPr>
              <w:t>______________________________________________________________________________________________________________________________________________________________________</w:t>
            </w:r>
          </w:p>
          <w:p w14:paraId="76FBBF9D" w14:textId="4F028B6D" w:rsidR="002D2E7D" w:rsidRPr="0002019C" w:rsidRDefault="00270788" w:rsidP="004B720A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2019C">
              <w:rPr>
                <w:rFonts w:asciiTheme="minorHAnsi" w:hAnsiTheme="minorHAnsi" w:cstheme="minorHAnsi"/>
                <w:b/>
                <w:bCs/>
                <w:iCs/>
              </w:rPr>
              <w:t>Riepilogo delle a</w:t>
            </w:r>
            <w:r w:rsidR="00D91D47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ttività </w:t>
            </w:r>
            <w:r w:rsidR="006A777B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del progetto nel complesso </w:t>
            </w:r>
            <w:r w:rsidR="00C64218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con riferimento al cronoprogramma </w:t>
            </w:r>
            <w:r w:rsidR="004B720A" w:rsidRPr="0002019C">
              <w:rPr>
                <w:rFonts w:asciiTheme="minorHAnsi" w:hAnsiTheme="minorHAnsi" w:cstheme="minorHAnsi"/>
                <w:b/>
                <w:bCs/>
                <w:iCs/>
              </w:rPr>
              <w:t>progettuale</w:t>
            </w:r>
            <w:r w:rsidR="00C64218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 </w:t>
            </w:r>
            <w:r w:rsidR="00164210" w:rsidRPr="0002019C">
              <w:rPr>
                <w:rFonts w:asciiTheme="minorHAnsi" w:hAnsiTheme="minorHAnsi" w:cstheme="minorHAnsi"/>
                <w:b/>
                <w:bCs/>
                <w:iCs/>
              </w:rPr>
              <w:t>approvato</w:t>
            </w:r>
          </w:p>
          <w:tbl>
            <w:tblPr>
              <w:tblStyle w:val="Grigliatabella"/>
              <w:tblW w:w="9037" w:type="dxa"/>
              <w:tblLayout w:type="fixed"/>
              <w:tblLook w:val="04A0" w:firstRow="1" w:lastRow="0" w:firstColumn="1" w:lastColumn="0" w:noHBand="0" w:noVBand="1"/>
            </w:tblPr>
            <w:tblGrid>
              <w:gridCol w:w="4781"/>
              <w:gridCol w:w="2272"/>
              <w:gridCol w:w="1984"/>
            </w:tblGrid>
            <w:tr w:rsidR="00B87597" w:rsidRPr="0002019C" w14:paraId="2923418A" w14:textId="26DF76B9" w:rsidTr="0002019C">
              <w:tc>
                <w:tcPr>
                  <w:tcW w:w="4781" w:type="dxa"/>
                </w:tcPr>
                <w:p w14:paraId="1B210A28" w14:textId="1A017FC8" w:rsidR="00B87597" w:rsidRPr="0002019C" w:rsidRDefault="00B87597" w:rsidP="002F64DD">
                  <w:pPr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02019C">
                    <w:rPr>
                      <w:rFonts w:asciiTheme="minorHAnsi" w:hAnsiTheme="minorHAnsi" w:cstheme="minorHAnsi"/>
                      <w:i/>
                    </w:rPr>
                    <w:t>Attività/Fasi</w:t>
                  </w:r>
                </w:p>
              </w:tc>
              <w:tc>
                <w:tcPr>
                  <w:tcW w:w="2272" w:type="dxa"/>
                </w:tcPr>
                <w:p w14:paraId="39DAE368" w14:textId="1CD2002A" w:rsidR="00B87597" w:rsidRPr="0002019C" w:rsidRDefault="00B87597" w:rsidP="002F64DD">
                  <w:pPr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02019C">
                    <w:rPr>
                      <w:rFonts w:asciiTheme="minorHAnsi" w:hAnsiTheme="minorHAnsi" w:cstheme="minorHAnsi"/>
                      <w:i/>
                    </w:rPr>
                    <w:t xml:space="preserve">Data </w:t>
                  </w:r>
                </w:p>
                <w:p w14:paraId="60B6CCC2" w14:textId="01A9A285" w:rsidR="00B87597" w:rsidRPr="0002019C" w:rsidRDefault="00B87597" w:rsidP="002F64DD">
                  <w:pPr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02019C">
                    <w:rPr>
                      <w:rFonts w:asciiTheme="minorHAnsi" w:hAnsiTheme="minorHAnsi" w:cstheme="minorHAnsi"/>
                      <w:i/>
                    </w:rPr>
                    <w:t>avvio</w:t>
                  </w:r>
                </w:p>
              </w:tc>
              <w:tc>
                <w:tcPr>
                  <w:tcW w:w="1984" w:type="dxa"/>
                </w:tcPr>
                <w:p w14:paraId="0AD5AB57" w14:textId="697FA3AB" w:rsidR="00B87597" w:rsidRPr="0002019C" w:rsidRDefault="00B87597" w:rsidP="002F64DD">
                  <w:pPr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02019C">
                    <w:rPr>
                      <w:rFonts w:asciiTheme="minorHAnsi" w:hAnsiTheme="minorHAnsi" w:cstheme="minorHAnsi"/>
                      <w:i/>
                    </w:rPr>
                    <w:t>Data prevista</w:t>
                  </w:r>
                </w:p>
                <w:p w14:paraId="538AF9EB" w14:textId="2B9DACDF" w:rsidR="00B87597" w:rsidRPr="0002019C" w:rsidRDefault="00B87597" w:rsidP="002F64DD">
                  <w:pPr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02019C">
                    <w:rPr>
                      <w:rFonts w:asciiTheme="minorHAnsi" w:hAnsiTheme="minorHAnsi" w:cstheme="minorHAnsi"/>
                      <w:i/>
                    </w:rPr>
                    <w:t>completamento</w:t>
                  </w:r>
                </w:p>
              </w:tc>
            </w:tr>
            <w:tr w:rsidR="00B87597" w:rsidRPr="0002019C" w14:paraId="14B205FB" w14:textId="20E11276" w:rsidTr="0002019C">
              <w:tc>
                <w:tcPr>
                  <w:tcW w:w="4781" w:type="dxa"/>
                </w:tcPr>
                <w:p w14:paraId="48961D41" w14:textId="77777777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2272" w:type="dxa"/>
                </w:tcPr>
                <w:p w14:paraId="5B85DF6E" w14:textId="6F8A452B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1984" w:type="dxa"/>
                </w:tcPr>
                <w:p w14:paraId="06B621E7" w14:textId="1E591BA2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</w:tr>
            <w:tr w:rsidR="00B87597" w:rsidRPr="0002019C" w14:paraId="1A65F54B" w14:textId="67822724" w:rsidTr="0002019C">
              <w:tc>
                <w:tcPr>
                  <w:tcW w:w="4781" w:type="dxa"/>
                </w:tcPr>
                <w:p w14:paraId="0C9C202A" w14:textId="77777777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2272" w:type="dxa"/>
                </w:tcPr>
                <w:p w14:paraId="0466A622" w14:textId="1247D11A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1984" w:type="dxa"/>
                </w:tcPr>
                <w:p w14:paraId="08A73BC3" w14:textId="5240360E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</w:tr>
            <w:tr w:rsidR="00B87597" w:rsidRPr="0002019C" w14:paraId="15CEFA0F" w14:textId="2567D09F" w:rsidTr="0002019C">
              <w:tc>
                <w:tcPr>
                  <w:tcW w:w="4781" w:type="dxa"/>
                </w:tcPr>
                <w:p w14:paraId="54800068" w14:textId="77777777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2272" w:type="dxa"/>
                </w:tcPr>
                <w:p w14:paraId="1C4E109D" w14:textId="5684D807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1984" w:type="dxa"/>
                </w:tcPr>
                <w:p w14:paraId="0D0C16C4" w14:textId="421AE19D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</w:tr>
            <w:tr w:rsidR="00B87597" w:rsidRPr="0002019C" w14:paraId="3B18C130" w14:textId="7F71B0FD" w:rsidTr="0002019C">
              <w:tc>
                <w:tcPr>
                  <w:tcW w:w="4781" w:type="dxa"/>
                </w:tcPr>
                <w:p w14:paraId="405BD2F0" w14:textId="77777777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2272" w:type="dxa"/>
                </w:tcPr>
                <w:p w14:paraId="40EAEA43" w14:textId="454EAA14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1984" w:type="dxa"/>
                </w:tcPr>
                <w:p w14:paraId="25E4E793" w14:textId="42E75D16" w:rsidR="00B87597" w:rsidRPr="0002019C" w:rsidRDefault="00B87597" w:rsidP="00D91D47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</w:tr>
          </w:tbl>
          <w:p w14:paraId="263FBF3F" w14:textId="2E9CE412" w:rsidR="001C3C0F" w:rsidRPr="0002019C" w:rsidRDefault="001C3C0F" w:rsidP="001D103C">
            <w:pPr>
              <w:spacing w:after="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20FE66EC" w14:textId="4E81769D" w:rsidR="001C3C0F" w:rsidRPr="0002019C" w:rsidRDefault="001C3C0F" w:rsidP="001C3C0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Riepilogo delle spese sostenute </w:t>
            </w:r>
            <w:r w:rsidR="006A777B"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dal beneficiario </w:t>
            </w:r>
            <w:r w:rsidRPr="0002019C">
              <w:rPr>
                <w:rFonts w:asciiTheme="minorHAnsi" w:hAnsiTheme="minorHAnsi" w:cstheme="minorHAnsi"/>
                <w:b/>
                <w:bCs/>
                <w:iCs/>
              </w:rPr>
              <w:t>con riferimento al cronoprogramma fin</w:t>
            </w:r>
            <w:r w:rsidR="00E53EE6" w:rsidRPr="0002019C">
              <w:rPr>
                <w:rFonts w:asciiTheme="minorHAnsi" w:hAnsiTheme="minorHAnsi" w:cstheme="minorHAnsi"/>
                <w:b/>
                <w:bCs/>
                <w:iCs/>
              </w:rPr>
              <w:t>anziario</w:t>
            </w:r>
            <w:r w:rsidRPr="0002019C">
              <w:rPr>
                <w:rFonts w:asciiTheme="minorHAnsi" w:hAnsiTheme="minorHAnsi" w:cstheme="minorHAnsi"/>
                <w:b/>
                <w:bCs/>
                <w:iCs/>
              </w:rPr>
              <w:t xml:space="preserve"> approvato</w:t>
            </w:r>
          </w:p>
          <w:tbl>
            <w:tblPr>
              <w:tblStyle w:val="Grigliatabella"/>
              <w:tblW w:w="9037" w:type="dxa"/>
              <w:tblLayout w:type="fixed"/>
              <w:tblLook w:val="04A0" w:firstRow="1" w:lastRow="0" w:firstColumn="1" w:lastColumn="0" w:noHBand="0" w:noVBand="1"/>
            </w:tblPr>
            <w:tblGrid>
              <w:gridCol w:w="4781"/>
              <w:gridCol w:w="2272"/>
              <w:gridCol w:w="1984"/>
            </w:tblGrid>
            <w:tr w:rsidR="00B87597" w:rsidRPr="0002019C" w14:paraId="19B46E14" w14:textId="16E004CE" w:rsidTr="0002019C">
              <w:tc>
                <w:tcPr>
                  <w:tcW w:w="4781" w:type="dxa"/>
                </w:tcPr>
                <w:p w14:paraId="52FC23D3" w14:textId="06AD23EC" w:rsidR="00B87597" w:rsidRPr="0002019C" w:rsidRDefault="00B87597" w:rsidP="001C3C0F">
                  <w:pPr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02019C">
                    <w:rPr>
                      <w:rFonts w:asciiTheme="minorHAnsi" w:hAnsiTheme="minorHAnsi" w:cstheme="minorHAnsi"/>
                      <w:i/>
                    </w:rPr>
                    <w:t>Attività/Fasi</w:t>
                  </w:r>
                </w:p>
              </w:tc>
              <w:tc>
                <w:tcPr>
                  <w:tcW w:w="2272" w:type="dxa"/>
                </w:tcPr>
                <w:p w14:paraId="01BA25DC" w14:textId="26E4A8C7" w:rsidR="00B87597" w:rsidRPr="0002019C" w:rsidRDefault="00B87597" w:rsidP="001C3C0F">
                  <w:pPr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02019C">
                    <w:rPr>
                      <w:rFonts w:asciiTheme="minorHAnsi" w:hAnsiTheme="minorHAnsi" w:cstheme="minorHAnsi"/>
                      <w:i/>
                    </w:rPr>
                    <w:t>Budget</w:t>
                  </w:r>
                </w:p>
              </w:tc>
              <w:tc>
                <w:tcPr>
                  <w:tcW w:w="1984" w:type="dxa"/>
                </w:tcPr>
                <w:p w14:paraId="25148C2A" w14:textId="55AC756E" w:rsidR="00B87597" w:rsidRPr="0002019C" w:rsidRDefault="00B87597" w:rsidP="002658C9">
                  <w:pPr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02019C">
                    <w:rPr>
                      <w:rFonts w:asciiTheme="minorHAnsi" w:hAnsiTheme="minorHAnsi" w:cstheme="minorHAnsi"/>
                      <w:i/>
                    </w:rPr>
                    <w:t xml:space="preserve">Spese tot. sostenute </w:t>
                  </w:r>
                </w:p>
              </w:tc>
            </w:tr>
            <w:tr w:rsidR="00B87597" w:rsidRPr="0002019C" w14:paraId="5EC5F16A" w14:textId="49023F1E" w:rsidTr="0002019C">
              <w:tc>
                <w:tcPr>
                  <w:tcW w:w="4781" w:type="dxa"/>
                </w:tcPr>
                <w:p w14:paraId="39EFB927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2272" w:type="dxa"/>
                </w:tcPr>
                <w:p w14:paraId="3C9ED660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1984" w:type="dxa"/>
                </w:tcPr>
                <w:p w14:paraId="3492E61C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</w:tr>
            <w:tr w:rsidR="00B87597" w:rsidRPr="0002019C" w14:paraId="00FA9DFC" w14:textId="0208999A" w:rsidTr="0002019C">
              <w:tc>
                <w:tcPr>
                  <w:tcW w:w="4781" w:type="dxa"/>
                </w:tcPr>
                <w:p w14:paraId="6ACB5BA1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2272" w:type="dxa"/>
                </w:tcPr>
                <w:p w14:paraId="16870D74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1984" w:type="dxa"/>
                </w:tcPr>
                <w:p w14:paraId="561BC639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</w:tr>
            <w:tr w:rsidR="00B87597" w:rsidRPr="0002019C" w14:paraId="1DEE5DD6" w14:textId="5D224683" w:rsidTr="0002019C">
              <w:tc>
                <w:tcPr>
                  <w:tcW w:w="4781" w:type="dxa"/>
                </w:tcPr>
                <w:p w14:paraId="298B6D71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2272" w:type="dxa"/>
                </w:tcPr>
                <w:p w14:paraId="64F257EC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1984" w:type="dxa"/>
                </w:tcPr>
                <w:p w14:paraId="4023F634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</w:tr>
            <w:tr w:rsidR="00B87597" w:rsidRPr="0002019C" w14:paraId="60381D1D" w14:textId="74B0D9DB" w:rsidTr="0002019C">
              <w:tc>
                <w:tcPr>
                  <w:tcW w:w="4781" w:type="dxa"/>
                </w:tcPr>
                <w:p w14:paraId="5C928DEB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2272" w:type="dxa"/>
                </w:tcPr>
                <w:p w14:paraId="7D5B4C88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  <w:tc>
                <w:tcPr>
                  <w:tcW w:w="1984" w:type="dxa"/>
                </w:tcPr>
                <w:p w14:paraId="3293E748" w14:textId="77777777" w:rsidR="00B87597" w:rsidRPr="0002019C" w:rsidRDefault="00B87597" w:rsidP="001C3C0F">
                  <w:pPr>
                    <w:rPr>
                      <w:rFonts w:asciiTheme="minorHAnsi" w:hAnsiTheme="minorHAnsi" w:cstheme="minorHAnsi"/>
                      <w:b/>
                      <w:bCs/>
                      <w:iCs/>
                    </w:rPr>
                  </w:pPr>
                </w:p>
              </w:tc>
            </w:tr>
          </w:tbl>
          <w:p w14:paraId="2FD1517C" w14:textId="23C8AFA6" w:rsidR="00D91D47" w:rsidRPr="0002019C" w:rsidRDefault="00D91D47" w:rsidP="006A777B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</w:tbl>
    <w:p w14:paraId="0F58F324" w14:textId="77777777" w:rsidR="003320FC" w:rsidRDefault="003320FC">
      <w:pPr>
        <w:jc w:val="both"/>
        <w:rPr>
          <w:rFonts w:ascii="Garamond" w:hAnsi="Garamond"/>
          <w:i/>
        </w:rPr>
        <w:sectPr w:rsidR="003320FC">
          <w:headerReference w:type="default" r:id="rId14"/>
          <w:footerReference w:type="default" r:id="rId15"/>
          <w:pgSz w:w="12240" w:h="15840"/>
          <w:pgMar w:top="1440" w:right="1440" w:bottom="1440" w:left="1440" w:header="708" w:footer="708" w:gutter="0"/>
          <w:cols w:space="720"/>
        </w:sectPr>
      </w:pPr>
    </w:p>
    <w:tbl>
      <w:tblPr>
        <w:tblStyle w:val="Grigliatabella"/>
        <w:tblW w:w="9776" w:type="dxa"/>
        <w:shd w:val="clear" w:color="auto" w:fill="00B050"/>
        <w:tblLook w:val="04A0" w:firstRow="1" w:lastRow="0" w:firstColumn="1" w:lastColumn="0" w:noHBand="0" w:noVBand="1"/>
      </w:tblPr>
      <w:tblGrid>
        <w:gridCol w:w="9776"/>
      </w:tblGrid>
      <w:tr w:rsidR="003320FC" w:rsidRPr="003320FC" w14:paraId="2C71CDF6" w14:textId="77777777" w:rsidTr="007B0EC1">
        <w:trPr>
          <w:trHeight w:val="372"/>
        </w:trPr>
        <w:tc>
          <w:tcPr>
            <w:tcW w:w="9776" w:type="dxa"/>
            <w:shd w:val="clear" w:color="auto" w:fill="92D050"/>
            <w:vAlign w:val="center"/>
          </w:tcPr>
          <w:p w14:paraId="35E4FAAF" w14:textId="344A8E26" w:rsidR="00F7799C" w:rsidRPr="0002019C" w:rsidRDefault="00416317" w:rsidP="00313EC6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</w:pPr>
            <w:bookmarkStart w:id="1" w:name="_Hlk119941196"/>
            <w:r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lastRenderedPageBreak/>
              <w:t>PARTE</w:t>
            </w:r>
            <w:r w:rsidR="00F7799C"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 C –</w:t>
            </w:r>
            <w:r w:rsidR="00133F66"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 </w:t>
            </w:r>
            <w:r w:rsidR="00A77781"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t>OBIETTIVI</w:t>
            </w:r>
            <w:r w:rsidR="00F7799C"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 DELL’INTERVENTO</w:t>
            </w:r>
            <w:bookmarkEnd w:id="1"/>
          </w:p>
        </w:tc>
      </w:tr>
    </w:tbl>
    <w:p w14:paraId="3091B524" w14:textId="05F8C24A" w:rsidR="006941E2" w:rsidRPr="00AB6DC4" w:rsidRDefault="006941E2" w:rsidP="006941E2">
      <w:pPr>
        <w:jc w:val="both"/>
        <w:rPr>
          <w:rFonts w:ascii="Garamond" w:hAnsi="Garamond"/>
          <w:i/>
        </w:rPr>
      </w:pPr>
    </w:p>
    <w:tbl>
      <w:tblPr>
        <w:tblW w:w="9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5954"/>
        <w:gridCol w:w="7"/>
      </w:tblGrid>
      <w:tr w:rsidR="00FA491D" w:rsidRPr="0002019C" w14:paraId="3CDCB1FD" w14:textId="77777777" w:rsidTr="007B0EC1">
        <w:trPr>
          <w:gridAfter w:val="1"/>
          <w:wAfter w:w="7" w:type="dxa"/>
          <w:trHeight w:val="596"/>
        </w:trPr>
        <w:tc>
          <w:tcPr>
            <w:tcW w:w="3823" w:type="dxa"/>
            <w:shd w:val="clear" w:color="auto" w:fill="92D050"/>
            <w:vAlign w:val="center"/>
          </w:tcPr>
          <w:p w14:paraId="6F49A4BE" w14:textId="1DB652F6" w:rsidR="00E903C2" w:rsidRPr="0002019C" w:rsidRDefault="006A777B" w:rsidP="000B621B">
            <w:pPr>
              <w:spacing w:after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Obiettivi </w:t>
            </w:r>
            <w:r w:rsidR="00FA491D"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t>associati al</w:t>
            </w:r>
            <w:r w:rsidR="00A77781"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 progetto e al contributo del beneficiario finanziato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74212EB" w14:textId="77777777" w:rsidR="00FA491D" w:rsidRPr="0002019C" w:rsidRDefault="00FA491D" w:rsidP="000B621B">
            <w:pPr>
              <w:spacing w:after="0"/>
              <w:rPr>
                <w:rFonts w:asciiTheme="minorHAnsi" w:hAnsiTheme="minorHAnsi" w:cstheme="minorHAnsi"/>
                <w:b/>
                <w:color w:val="FFFFFF" w:themeColor="background1"/>
              </w:rPr>
            </w:pPr>
          </w:p>
        </w:tc>
      </w:tr>
      <w:tr w:rsidR="00FA491D" w:rsidRPr="0002019C" w14:paraId="2E261B56" w14:textId="77777777" w:rsidTr="007B0EC1">
        <w:trPr>
          <w:gridAfter w:val="1"/>
          <w:wAfter w:w="7" w:type="dxa"/>
          <w:trHeight w:val="596"/>
        </w:trPr>
        <w:tc>
          <w:tcPr>
            <w:tcW w:w="3823" w:type="dxa"/>
            <w:shd w:val="clear" w:color="auto" w:fill="92D050"/>
            <w:vAlign w:val="center"/>
          </w:tcPr>
          <w:p w14:paraId="79A5110C" w14:textId="77777777" w:rsidR="00FA491D" w:rsidRPr="0002019C" w:rsidRDefault="00FA491D" w:rsidP="000B621B">
            <w:pPr>
              <w:spacing w:after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t>Scadenza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4C8BE6E7" w14:textId="77777777" w:rsidR="00FA491D" w:rsidRPr="0002019C" w:rsidRDefault="00FA491D" w:rsidP="000B621B">
            <w:pPr>
              <w:spacing w:after="0"/>
              <w:rPr>
                <w:rFonts w:asciiTheme="minorHAnsi" w:hAnsiTheme="minorHAnsi" w:cstheme="minorHAnsi"/>
                <w:b/>
                <w:color w:val="FFFFFF" w:themeColor="background1"/>
              </w:rPr>
            </w:pPr>
          </w:p>
        </w:tc>
      </w:tr>
      <w:tr w:rsidR="005B1A54" w:rsidRPr="0002019C" w14:paraId="019CE9FF" w14:textId="77777777" w:rsidTr="00E903C2">
        <w:trPr>
          <w:trHeight w:val="527"/>
        </w:trPr>
        <w:tc>
          <w:tcPr>
            <w:tcW w:w="9784" w:type="dxa"/>
            <w:gridSpan w:val="3"/>
          </w:tcPr>
          <w:p w14:paraId="0B0FC54C" w14:textId="0D8AE5B8" w:rsidR="00B52099" w:rsidRPr="0002019C" w:rsidRDefault="004B720A" w:rsidP="004B720A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 xml:space="preserve">Descrivere </w:t>
            </w:r>
            <w:r w:rsidR="00B87597" w:rsidRPr="0002019C">
              <w:rPr>
                <w:rFonts w:asciiTheme="minorHAnsi" w:hAnsiTheme="minorHAnsi" w:cstheme="minorHAnsi"/>
                <w:i/>
              </w:rPr>
              <w:t xml:space="preserve">le attività in relazione </w:t>
            </w:r>
            <w:r w:rsidR="0066303E" w:rsidRPr="0002019C">
              <w:rPr>
                <w:rFonts w:asciiTheme="minorHAnsi" w:hAnsiTheme="minorHAnsi" w:cstheme="minorHAnsi"/>
                <w:i/>
              </w:rPr>
              <w:t xml:space="preserve">al raggiungimento </w:t>
            </w:r>
            <w:r w:rsidR="00A77781" w:rsidRPr="0002019C">
              <w:rPr>
                <w:rFonts w:asciiTheme="minorHAnsi" w:hAnsiTheme="minorHAnsi" w:cstheme="minorHAnsi"/>
                <w:i/>
              </w:rPr>
              <w:t>degli obiettivi prefissati</w:t>
            </w:r>
            <w:r w:rsidR="0066303E" w:rsidRPr="0002019C">
              <w:rPr>
                <w:rFonts w:asciiTheme="minorHAnsi" w:hAnsiTheme="minorHAnsi" w:cstheme="minorHAnsi"/>
                <w:i/>
              </w:rPr>
              <w:t xml:space="preserve"> (</w:t>
            </w:r>
            <w:r w:rsidR="00A77781" w:rsidRPr="0002019C">
              <w:rPr>
                <w:rFonts w:asciiTheme="minorHAnsi" w:hAnsiTheme="minorHAnsi" w:cstheme="minorHAnsi"/>
                <w:i/>
              </w:rPr>
              <w:t xml:space="preserve">MAX 1800 CARATTERI </w:t>
            </w:r>
          </w:p>
          <w:tbl>
            <w:tblPr>
              <w:tblStyle w:val="Grigliatabella"/>
              <w:tblW w:w="9134" w:type="dxa"/>
              <w:tblInd w:w="39" w:type="dxa"/>
              <w:tblBorders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34"/>
            </w:tblGrid>
            <w:tr w:rsidR="004B720A" w:rsidRPr="0002019C" w14:paraId="02CAE9D0" w14:textId="77777777" w:rsidTr="001C07D4">
              <w:tc>
                <w:tcPr>
                  <w:tcW w:w="9134" w:type="dxa"/>
                  <w:tcBorders>
                    <w:top w:val="single" w:sz="4" w:space="0" w:color="auto"/>
                  </w:tcBorders>
                </w:tcPr>
                <w:p w14:paraId="5E47C7DA" w14:textId="77777777" w:rsidR="004B720A" w:rsidRPr="0002019C" w:rsidRDefault="004B720A" w:rsidP="004B720A">
                  <w:pPr>
                    <w:jc w:val="both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</w:tr>
          </w:tbl>
          <w:p w14:paraId="3D788E74" w14:textId="09E2C442" w:rsidR="004B720A" w:rsidRPr="0002019C" w:rsidRDefault="004B720A" w:rsidP="004B720A">
            <w:pPr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9B8B6C1" w14:textId="77777777" w:rsidR="004B720A" w:rsidRPr="0002019C" w:rsidRDefault="004B720A" w:rsidP="00704609">
            <w:pPr>
              <w:jc w:val="both"/>
              <w:rPr>
                <w:rFonts w:asciiTheme="minorHAnsi" w:hAnsiTheme="minorHAnsi" w:cstheme="minorHAnsi"/>
                <w:iCs/>
              </w:rPr>
            </w:pPr>
          </w:p>
          <w:p w14:paraId="736B976B" w14:textId="685C1474" w:rsidR="00EF4E2F" w:rsidRPr="0002019C" w:rsidRDefault="00EF4E2F" w:rsidP="00704609">
            <w:pPr>
              <w:jc w:val="both"/>
              <w:rPr>
                <w:rFonts w:asciiTheme="minorHAnsi" w:hAnsiTheme="minorHAnsi" w:cstheme="minorHAnsi"/>
                <w:iCs/>
              </w:rPr>
            </w:pPr>
          </w:p>
        </w:tc>
      </w:tr>
    </w:tbl>
    <w:p w14:paraId="7F5313E5" w14:textId="60E5A621" w:rsidR="005B1A54" w:rsidRDefault="005B1A54">
      <w:pPr>
        <w:jc w:val="both"/>
        <w:rPr>
          <w:rFonts w:ascii="Garamond" w:hAnsi="Garamond"/>
          <w:b/>
        </w:rPr>
      </w:pPr>
    </w:p>
    <w:p w14:paraId="4E09828F" w14:textId="4439136E" w:rsidR="00E235B7" w:rsidRPr="0002019C" w:rsidRDefault="00E235B7">
      <w:pPr>
        <w:jc w:val="both"/>
        <w:rPr>
          <w:rFonts w:asciiTheme="minorHAnsi" w:hAnsiTheme="minorHAnsi" w:cstheme="minorHAnsi"/>
          <w:b/>
        </w:rPr>
      </w:pPr>
    </w:p>
    <w:p w14:paraId="4040BE35" w14:textId="77777777" w:rsidR="00D07C1D" w:rsidRPr="0002019C" w:rsidRDefault="00D07C1D" w:rsidP="00D07C1D">
      <w:pPr>
        <w:ind w:left="142"/>
        <w:jc w:val="both"/>
        <w:rPr>
          <w:rFonts w:asciiTheme="minorHAnsi" w:hAnsiTheme="minorHAnsi" w:cstheme="minorHAnsi"/>
        </w:rPr>
      </w:pPr>
      <w:r w:rsidRPr="0002019C">
        <w:rPr>
          <w:rFonts w:asciiTheme="minorHAnsi" w:hAnsiTheme="minorHAnsi" w:cstheme="minorHAnsi"/>
        </w:rPr>
        <w:t>Data __/__/____</w:t>
      </w:r>
    </w:p>
    <w:p w14:paraId="0920544A" w14:textId="5B352AB9" w:rsidR="00D07C1D" w:rsidRPr="0002019C" w:rsidRDefault="00D07C1D" w:rsidP="00D07C1D">
      <w:pPr>
        <w:ind w:left="5812"/>
        <w:jc w:val="center"/>
        <w:rPr>
          <w:rFonts w:asciiTheme="minorHAnsi" w:hAnsiTheme="minorHAnsi" w:cstheme="minorHAnsi"/>
          <w:i/>
        </w:rPr>
      </w:pPr>
      <w:r w:rsidRPr="0002019C">
        <w:rPr>
          <w:rFonts w:asciiTheme="minorHAnsi" w:hAnsiTheme="minorHAnsi" w:cstheme="minorHAnsi"/>
          <w:b/>
        </w:rPr>
        <w:t xml:space="preserve">Firma del Legale Rappresentante o Soggetto delegato del Soggetto </w:t>
      </w:r>
      <w:r w:rsidR="0048407D" w:rsidRPr="0002019C">
        <w:rPr>
          <w:rFonts w:asciiTheme="minorHAnsi" w:hAnsiTheme="minorHAnsi" w:cstheme="minorHAnsi"/>
          <w:b/>
        </w:rPr>
        <w:t>beneficiario</w:t>
      </w:r>
    </w:p>
    <w:p w14:paraId="63C2A270" w14:textId="77777777" w:rsidR="00D07C1D" w:rsidRDefault="00D07C1D">
      <w:pPr>
        <w:rPr>
          <w:rFonts w:ascii="Garamond" w:hAnsi="Garamond"/>
          <w:b/>
        </w:rPr>
      </w:pPr>
    </w:p>
    <w:p w14:paraId="14F7793E" w14:textId="77777777" w:rsidR="00D07C1D" w:rsidRDefault="00D07C1D">
      <w:pPr>
        <w:rPr>
          <w:rFonts w:ascii="Garamond" w:hAnsi="Garamond"/>
          <w:b/>
        </w:rPr>
      </w:pPr>
    </w:p>
    <w:p w14:paraId="02B7C148" w14:textId="77777777" w:rsidR="00D07C1D" w:rsidRDefault="00D07C1D">
      <w:pPr>
        <w:rPr>
          <w:rFonts w:ascii="Garamond" w:hAnsi="Garamond"/>
          <w:b/>
        </w:rPr>
      </w:pPr>
    </w:p>
    <w:p w14:paraId="3BF467AF" w14:textId="77777777" w:rsidR="00D07C1D" w:rsidRDefault="00D07C1D">
      <w:pPr>
        <w:rPr>
          <w:rFonts w:ascii="Garamond" w:hAnsi="Garamond"/>
          <w:b/>
        </w:rPr>
      </w:pPr>
    </w:p>
    <w:p w14:paraId="229D2C8E" w14:textId="77777777" w:rsidR="00D07C1D" w:rsidRDefault="00D07C1D">
      <w:pPr>
        <w:rPr>
          <w:rFonts w:ascii="Garamond" w:hAnsi="Garamond"/>
          <w:b/>
        </w:rPr>
      </w:pPr>
    </w:p>
    <w:p w14:paraId="332D9270" w14:textId="77777777" w:rsidR="00D07C1D" w:rsidRDefault="00D07C1D">
      <w:pPr>
        <w:rPr>
          <w:rFonts w:ascii="Garamond" w:hAnsi="Garamond"/>
          <w:b/>
        </w:rPr>
      </w:pPr>
    </w:p>
    <w:p w14:paraId="77EFC3D7" w14:textId="2300C25C" w:rsidR="00E235B7" w:rsidRPr="00AB6DC4" w:rsidRDefault="00E235B7" w:rsidP="006A777B">
      <w:pPr>
        <w:rPr>
          <w:rFonts w:ascii="Garamond" w:hAnsi="Garamond"/>
          <w:b/>
        </w:rPr>
        <w:sectPr w:rsidR="00E235B7" w:rsidRPr="00AB6DC4">
          <w:pgSz w:w="12240" w:h="15840"/>
          <w:pgMar w:top="1440" w:right="1440" w:bottom="1440" w:left="1440" w:header="708" w:footer="708" w:gutter="0"/>
          <w:cols w:space="720"/>
        </w:sectPr>
      </w:pPr>
    </w:p>
    <w:p w14:paraId="191CB399" w14:textId="5A63351D" w:rsidR="000F777B" w:rsidRPr="0002019C" w:rsidRDefault="00416317" w:rsidP="006A777B">
      <w:pPr>
        <w:jc w:val="both"/>
        <w:rPr>
          <w:rFonts w:asciiTheme="minorHAnsi" w:hAnsiTheme="minorHAnsi" w:cstheme="minorHAnsi"/>
        </w:rPr>
      </w:pPr>
      <w:r w:rsidRPr="0002019C">
        <w:rPr>
          <w:rFonts w:asciiTheme="minorHAnsi" w:hAnsiTheme="minorHAnsi" w:cstheme="minorHAnsi"/>
        </w:rPr>
        <w:lastRenderedPageBreak/>
        <w:t>Allegato alla relazione finale</w:t>
      </w:r>
    </w:p>
    <w:p w14:paraId="589911DB" w14:textId="61FC739C" w:rsidR="00BF7A88" w:rsidRPr="0002019C" w:rsidRDefault="000F777B" w:rsidP="006A777B">
      <w:pPr>
        <w:pStyle w:val="Paragrafoelenco"/>
        <w:jc w:val="both"/>
        <w:rPr>
          <w:rFonts w:asciiTheme="minorHAnsi" w:hAnsiTheme="minorHAnsi" w:cstheme="minorHAnsi"/>
        </w:rPr>
      </w:pPr>
      <w:bookmarkStart w:id="2" w:name="_Toc109653480"/>
      <w:r w:rsidRPr="0002019C">
        <w:rPr>
          <w:rFonts w:asciiTheme="minorHAnsi" w:hAnsiTheme="minorHAnsi" w:cstheme="minorHAnsi"/>
          <w:b/>
          <w:bCs/>
        </w:rPr>
        <w:t xml:space="preserve">QUADRO ECONOMICO EFFETTIVO: SPESE RENDICONTATE </w:t>
      </w:r>
      <w:bookmarkEnd w:id="2"/>
      <w:r w:rsidR="006A777B" w:rsidRPr="0002019C">
        <w:rPr>
          <w:rFonts w:asciiTheme="minorHAnsi" w:hAnsiTheme="minorHAnsi" w:cstheme="minorHAnsi"/>
          <w:b/>
          <w:bCs/>
        </w:rPr>
        <w:t xml:space="preserve">DAL </w:t>
      </w:r>
      <w:r w:rsidR="00B87597" w:rsidRPr="0002019C">
        <w:rPr>
          <w:rFonts w:asciiTheme="minorHAnsi" w:hAnsiTheme="minorHAnsi" w:cstheme="minorHAnsi"/>
          <w:b/>
          <w:bCs/>
        </w:rPr>
        <w:t>GAL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908"/>
        <w:gridCol w:w="1932"/>
        <w:gridCol w:w="1930"/>
        <w:gridCol w:w="1766"/>
        <w:gridCol w:w="1414"/>
      </w:tblGrid>
      <w:tr w:rsidR="004C6D10" w:rsidRPr="0002019C" w14:paraId="51C3A342" w14:textId="77777777" w:rsidTr="004C6D10">
        <w:trPr>
          <w:trHeight w:val="564"/>
        </w:trPr>
        <w:tc>
          <w:tcPr>
            <w:tcW w:w="2281" w:type="pct"/>
            <w:shd w:val="clear" w:color="auto" w:fill="92D050"/>
            <w:vAlign w:val="center"/>
          </w:tcPr>
          <w:p w14:paraId="7E689EF7" w14:textId="747734E8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 xml:space="preserve">TIPOLOGIA SPESA </w:t>
            </w:r>
          </w:p>
        </w:tc>
        <w:tc>
          <w:tcPr>
            <w:tcW w:w="746" w:type="pct"/>
            <w:shd w:val="clear" w:color="auto" w:fill="92D050"/>
            <w:vAlign w:val="center"/>
          </w:tcPr>
          <w:p w14:paraId="552A85DF" w14:textId="2DCB88E7" w:rsidR="004C6D10" w:rsidRPr="0002019C" w:rsidRDefault="001B23D0" w:rsidP="004C6D10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DOCUMENTO DI SPESA</w:t>
            </w:r>
          </w:p>
        </w:tc>
        <w:tc>
          <w:tcPr>
            <w:tcW w:w="745" w:type="pct"/>
            <w:shd w:val="clear" w:color="auto" w:fill="92D050"/>
            <w:vAlign w:val="center"/>
          </w:tcPr>
          <w:p w14:paraId="0EA76F1B" w14:textId="4E70B708" w:rsidR="004C6D10" w:rsidRPr="0002019C" w:rsidRDefault="004C6D10" w:rsidP="004C6D10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IMPONIBILE €</w:t>
            </w:r>
          </w:p>
        </w:tc>
        <w:tc>
          <w:tcPr>
            <w:tcW w:w="682" w:type="pct"/>
            <w:shd w:val="clear" w:color="auto" w:fill="92D050"/>
            <w:vAlign w:val="center"/>
          </w:tcPr>
          <w:p w14:paraId="485E1E93" w14:textId="37FB7526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IVA €</w:t>
            </w:r>
          </w:p>
        </w:tc>
        <w:tc>
          <w:tcPr>
            <w:tcW w:w="546" w:type="pct"/>
            <w:shd w:val="clear" w:color="auto" w:fill="92D050"/>
            <w:vAlign w:val="center"/>
          </w:tcPr>
          <w:p w14:paraId="5DC7B6FB" w14:textId="14F25786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TOTALE €</w:t>
            </w:r>
          </w:p>
        </w:tc>
      </w:tr>
      <w:tr w:rsidR="004C6D10" w:rsidRPr="0002019C" w14:paraId="3CD6FBC9" w14:textId="77777777" w:rsidTr="004C6D10">
        <w:trPr>
          <w:trHeight w:val="397"/>
        </w:trPr>
        <w:tc>
          <w:tcPr>
            <w:tcW w:w="2281" w:type="pct"/>
          </w:tcPr>
          <w:p w14:paraId="595B0047" w14:textId="41DC9CCF" w:rsidR="004C6D1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A) </w:t>
            </w:r>
            <w:r w:rsidR="00544A54" w:rsidRPr="0002019C">
              <w:rPr>
                <w:rFonts w:asciiTheme="minorHAnsi" w:hAnsiTheme="minorHAnsi" w:cstheme="minorHAnsi"/>
                <w:b/>
                <w:sz w:val="18"/>
                <w:szCs w:val="18"/>
              </w:rPr>
              <w:t>Spese per attività di sviluppo</w:t>
            </w:r>
          </w:p>
        </w:tc>
        <w:tc>
          <w:tcPr>
            <w:tcW w:w="746" w:type="pct"/>
          </w:tcPr>
          <w:p w14:paraId="5811CD92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45" w:type="pct"/>
          </w:tcPr>
          <w:p w14:paraId="132693D0" w14:textId="5B5E9F4A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82" w:type="pct"/>
          </w:tcPr>
          <w:p w14:paraId="4A015B3E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46" w:type="pct"/>
          </w:tcPr>
          <w:p w14:paraId="31163AB5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C6D10" w:rsidRPr="0002019C" w14:paraId="69FC2B76" w14:textId="77777777" w:rsidTr="004C6D10">
        <w:trPr>
          <w:trHeight w:val="397"/>
        </w:trPr>
        <w:tc>
          <w:tcPr>
            <w:tcW w:w="2281" w:type="pct"/>
          </w:tcPr>
          <w:p w14:paraId="1E86132E" w14:textId="3C0CE5B8" w:rsidR="004C6D10" w:rsidRPr="0002019C" w:rsidRDefault="00544A54" w:rsidP="00544A54">
            <w:pPr>
              <w:pStyle w:val="Paragrafoelenco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collegate alla predisposizione e definizione delle azioni del progetto ed al coinvolgimento dei partner</w:t>
            </w:r>
          </w:p>
        </w:tc>
        <w:tc>
          <w:tcPr>
            <w:tcW w:w="746" w:type="pct"/>
          </w:tcPr>
          <w:p w14:paraId="5E55F268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189A984A" w14:textId="3E084543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7DD11AC8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59FD6AEF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2BC5F7F6" w14:textId="77777777" w:rsidTr="004C6D10">
        <w:trPr>
          <w:trHeight w:val="397"/>
        </w:trPr>
        <w:tc>
          <w:tcPr>
            <w:tcW w:w="2281" w:type="pct"/>
          </w:tcPr>
          <w:p w14:paraId="27CC4250" w14:textId="4CC15364" w:rsidR="004C6D10" w:rsidRPr="0002019C" w:rsidRDefault="00544A54" w:rsidP="00544A54">
            <w:pPr>
              <w:pStyle w:val="Paragrafoelenco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relative a studi di fattibilità, ricerche, acquisizione di consulenze specifiche ed altre attività inerenti (redazione specifiche progetto, ecc.),</w:t>
            </w:r>
          </w:p>
          <w:p w14:paraId="0A1C4981" w14:textId="651BE184" w:rsidR="00544A54" w:rsidRPr="0002019C" w:rsidRDefault="00544A54" w:rsidP="00544A54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746" w:type="pct"/>
          </w:tcPr>
          <w:p w14:paraId="4079B609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7A3C8219" w14:textId="22415C2C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7E57E7AC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0D5FB596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1397AD73" w14:textId="77777777" w:rsidTr="004C6D10">
        <w:trPr>
          <w:trHeight w:val="397"/>
        </w:trPr>
        <w:tc>
          <w:tcPr>
            <w:tcW w:w="2281" w:type="pct"/>
          </w:tcPr>
          <w:p w14:paraId="6F56C45D" w14:textId="77777777" w:rsidR="00544A54" w:rsidRPr="0002019C" w:rsidRDefault="00544A54" w:rsidP="001B23D0">
            <w:pPr>
              <w:pStyle w:val="Paragrafoelenco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spese relative alla realizzazione di azioni di comunicazione ed informazione, azioni di sensibilizzazione e informazione dei territori, </w:t>
            </w:r>
          </w:p>
          <w:p w14:paraId="64C6623F" w14:textId="011DD924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746" w:type="pct"/>
          </w:tcPr>
          <w:p w14:paraId="51A7DA99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29B3E879" w14:textId="18495E00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75EA3EC6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36772372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065FB234" w14:textId="77777777" w:rsidTr="004C6D10">
        <w:trPr>
          <w:trHeight w:val="397"/>
        </w:trPr>
        <w:tc>
          <w:tcPr>
            <w:tcW w:w="2281" w:type="pct"/>
          </w:tcPr>
          <w:p w14:paraId="16B1BB04" w14:textId="23123CCD" w:rsidR="001B23D0" w:rsidRPr="0002019C" w:rsidRDefault="001B23D0" w:rsidP="001B23D0">
            <w:pPr>
              <w:pStyle w:val="Paragrafoelenco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relative all’organizzazione di riunioni e incontri, incluso l’affitto dei locali e il noleggio delle attrezzature, nonché spese relative a servizi di catering, interpretariato e traduzione.</w:t>
            </w:r>
          </w:p>
          <w:p w14:paraId="3CE5D0DF" w14:textId="79F9F84A" w:rsidR="004C6D10" w:rsidRPr="0002019C" w:rsidRDefault="004C6D10" w:rsidP="001B23D0">
            <w:pPr>
              <w:pStyle w:val="Paragrafoelenco"/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746" w:type="pct"/>
          </w:tcPr>
          <w:p w14:paraId="78539405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45" w:type="pct"/>
          </w:tcPr>
          <w:p w14:paraId="578AC869" w14:textId="2F7A0D0E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82" w:type="pct"/>
          </w:tcPr>
          <w:p w14:paraId="02375657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46" w:type="pct"/>
          </w:tcPr>
          <w:p w14:paraId="1FF7F431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C6D10" w:rsidRPr="0002019C" w14:paraId="1D416811" w14:textId="77777777" w:rsidTr="004C6D10">
        <w:trPr>
          <w:trHeight w:val="397"/>
        </w:trPr>
        <w:tc>
          <w:tcPr>
            <w:tcW w:w="2281" w:type="pct"/>
          </w:tcPr>
          <w:p w14:paraId="1CD02C6A" w14:textId="0C3DC84E" w:rsidR="004C6D1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sz w:val="18"/>
                <w:szCs w:val="18"/>
              </w:rPr>
              <w:t>B) Spese per supporto e coordinamento del progetto</w:t>
            </w:r>
          </w:p>
        </w:tc>
        <w:tc>
          <w:tcPr>
            <w:tcW w:w="746" w:type="pct"/>
          </w:tcPr>
          <w:p w14:paraId="5ECA115E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79449ECB" w14:textId="4262AE6B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588CCC1A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2C7EF31D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6FA24745" w14:textId="77777777" w:rsidTr="004C6D10">
        <w:trPr>
          <w:trHeight w:val="397"/>
        </w:trPr>
        <w:tc>
          <w:tcPr>
            <w:tcW w:w="2281" w:type="pct"/>
          </w:tcPr>
          <w:p w14:paraId="7142276B" w14:textId="56B14DC7" w:rsidR="004C6D10" w:rsidRPr="0002019C" w:rsidRDefault="001B23D0" w:rsidP="001B23D0">
            <w:pPr>
              <w:pStyle w:val="Paragrafoelenco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sostenute dal capofila per le attività di direzione, di coordinamento, monitoraggio e valutazione del progetto nel suo complesso</w:t>
            </w:r>
          </w:p>
        </w:tc>
        <w:tc>
          <w:tcPr>
            <w:tcW w:w="746" w:type="pct"/>
          </w:tcPr>
          <w:p w14:paraId="3D95C87D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11EF2C82" w14:textId="09091C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1F8B3BCA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3B816F94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6A7E3CB6" w14:textId="77777777" w:rsidTr="004C6D10">
        <w:trPr>
          <w:trHeight w:val="397"/>
        </w:trPr>
        <w:tc>
          <w:tcPr>
            <w:tcW w:w="2281" w:type="pct"/>
          </w:tcPr>
          <w:p w14:paraId="3F951F59" w14:textId="09493035" w:rsidR="004C6D1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sz w:val="18"/>
                <w:szCs w:val="18"/>
              </w:rPr>
              <w:t>C) Spese per la realizzazione di attività per l’azione comune e l’azione locale</w:t>
            </w:r>
          </w:p>
        </w:tc>
        <w:tc>
          <w:tcPr>
            <w:tcW w:w="746" w:type="pct"/>
          </w:tcPr>
          <w:p w14:paraId="4B71431F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56E067C8" w14:textId="36393349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79FA444F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111B970B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21EA24BC" w14:textId="77777777" w:rsidTr="004C6D10">
        <w:trPr>
          <w:trHeight w:val="397"/>
        </w:trPr>
        <w:tc>
          <w:tcPr>
            <w:tcW w:w="2281" w:type="pct"/>
          </w:tcPr>
          <w:p w14:paraId="07EC0968" w14:textId="307E000E" w:rsidR="004C6D10" w:rsidRPr="0002019C" w:rsidRDefault="001B23D0" w:rsidP="00BF7A88">
            <w:pPr>
              <w:pStyle w:val="Paragrafoelenco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per il personale dedicato alla realizzazione delle attività del progetto di cooperazione, comprensivo degli oneri sociali,</w:t>
            </w:r>
          </w:p>
        </w:tc>
        <w:tc>
          <w:tcPr>
            <w:tcW w:w="746" w:type="pct"/>
          </w:tcPr>
          <w:p w14:paraId="623FC2E1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053194DB" w14:textId="5328E0AA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5A284044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55365F12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551DEA24" w14:textId="77777777" w:rsidTr="004C6D10">
        <w:trPr>
          <w:trHeight w:val="397"/>
        </w:trPr>
        <w:tc>
          <w:tcPr>
            <w:tcW w:w="2281" w:type="pct"/>
          </w:tcPr>
          <w:p w14:paraId="2E90090E" w14:textId="548CBFF4" w:rsidR="004C6D10" w:rsidRPr="0002019C" w:rsidRDefault="001B23D0" w:rsidP="00BF7A88">
            <w:pPr>
              <w:pStyle w:val="Paragrafoelenco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spese relative a riunioni e incontri di coordinamento tra partner, incluse le spese di viaggio, vitto, alloggio, trasporto locale, affitto </w:t>
            </w: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lastRenderedPageBreak/>
              <w:t>locali, catering e noleggio attrezzature,</w:t>
            </w:r>
          </w:p>
        </w:tc>
        <w:tc>
          <w:tcPr>
            <w:tcW w:w="746" w:type="pct"/>
          </w:tcPr>
          <w:p w14:paraId="5DB3E6B2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66B81FDF" w14:textId="43242BDF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40AB9A49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124AA80E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7D452D42" w14:textId="77777777" w:rsidTr="004C6D10">
        <w:trPr>
          <w:trHeight w:val="397"/>
        </w:trPr>
        <w:tc>
          <w:tcPr>
            <w:tcW w:w="2281" w:type="pct"/>
          </w:tcPr>
          <w:p w14:paraId="77AC44BC" w14:textId="51FED0F4" w:rsidR="004C6D10" w:rsidRPr="0002019C" w:rsidRDefault="001B23D0" w:rsidP="00BF7A88">
            <w:pPr>
              <w:pStyle w:val="Paragrafoelenco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per servizi di interpretariato e traduzione,</w:t>
            </w:r>
          </w:p>
        </w:tc>
        <w:tc>
          <w:tcPr>
            <w:tcW w:w="746" w:type="pct"/>
          </w:tcPr>
          <w:p w14:paraId="57641CE2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26D5E273" w14:textId="59A62EF4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765D1CE2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6D29F266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2AE5202A" w14:textId="77777777" w:rsidTr="004C6D10">
        <w:trPr>
          <w:trHeight w:val="397"/>
        </w:trPr>
        <w:tc>
          <w:tcPr>
            <w:tcW w:w="2281" w:type="pct"/>
          </w:tcPr>
          <w:p w14:paraId="61E64711" w14:textId="73C7E0B1" w:rsidR="004C6D10" w:rsidRPr="0002019C" w:rsidRDefault="001B23D0" w:rsidP="00BF7A88">
            <w:pPr>
              <w:pStyle w:val="Paragrafoelenco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relative a studi, ricerche, acquisizione di consulenze specifiche purché direttamente collegate al progetto e non oggetto di finanziamento sulla tipologia A) Spese di sviluppo</w:t>
            </w:r>
          </w:p>
        </w:tc>
        <w:tc>
          <w:tcPr>
            <w:tcW w:w="746" w:type="pct"/>
          </w:tcPr>
          <w:p w14:paraId="54FE01B2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5A414E63" w14:textId="36B4E690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1669056F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56022227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070CB890" w14:textId="77777777" w:rsidTr="004C6D10">
        <w:trPr>
          <w:trHeight w:val="397"/>
        </w:trPr>
        <w:tc>
          <w:tcPr>
            <w:tcW w:w="2281" w:type="pct"/>
          </w:tcPr>
          <w:p w14:paraId="330FB79C" w14:textId="231C98F2" w:rsidR="004C6D1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sz w:val="18"/>
                <w:szCs w:val="18"/>
              </w:rPr>
              <w:t>spese relative alla realizzazione delle azioni di informazione e comunicazione (organizzazione di eventi, elaborazione e creazione di siti web, pubblicazioni, stampe, bollettini, newsletter, produzione di materiale informativo, campagne di informazione, cartellonistica, insegne e altro materiale pubblicitario),</w:t>
            </w:r>
          </w:p>
        </w:tc>
        <w:tc>
          <w:tcPr>
            <w:tcW w:w="746" w:type="pct"/>
          </w:tcPr>
          <w:p w14:paraId="58DBEE67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7D03B907" w14:textId="2F93EC45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12DE4E30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756A38AA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1A346477" w14:textId="77777777" w:rsidTr="004C6D10">
        <w:trPr>
          <w:trHeight w:val="397"/>
        </w:trPr>
        <w:tc>
          <w:tcPr>
            <w:tcW w:w="2281" w:type="pct"/>
          </w:tcPr>
          <w:p w14:paraId="0E1127E2" w14:textId="3400BB9E" w:rsidR="004C6D10" w:rsidRPr="0002019C" w:rsidRDefault="001B23D0" w:rsidP="006A777B">
            <w:pPr>
              <w:pStyle w:val="Paragrafoelenco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per l’organizzazione di visite, scambi di esperienze, educational tour ecc. diretti ad accrescere la conoscenza su un determinato tema e acquisire nuove metodologie da trasferire sul proprio territorio,</w:t>
            </w:r>
          </w:p>
        </w:tc>
        <w:tc>
          <w:tcPr>
            <w:tcW w:w="746" w:type="pct"/>
          </w:tcPr>
          <w:p w14:paraId="5F011CD7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6EDAF56A" w14:textId="77777777" w:rsidR="004C6D1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333CC16" w14:textId="22947C51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352950AB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0D088073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5A786E8E" w14:textId="77777777" w:rsidTr="004C6D10">
        <w:trPr>
          <w:trHeight w:val="397"/>
        </w:trPr>
        <w:tc>
          <w:tcPr>
            <w:tcW w:w="2281" w:type="pct"/>
          </w:tcPr>
          <w:p w14:paraId="326F9F5A" w14:textId="0C38F5C3" w:rsidR="004C6D10" w:rsidRPr="0002019C" w:rsidRDefault="001B23D0" w:rsidP="006A777B">
            <w:pPr>
              <w:pStyle w:val="Paragrafoelenco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per la realizzazione di materiale prettamente strumentale alla realizzazione dell’azione comune,</w:t>
            </w:r>
          </w:p>
        </w:tc>
        <w:tc>
          <w:tcPr>
            <w:tcW w:w="746" w:type="pct"/>
          </w:tcPr>
          <w:p w14:paraId="7DC2E37B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7F4117CF" w14:textId="48BC6030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7F3B516A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21AF3B08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B23D0" w:rsidRPr="0002019C" w14:paraId="6A8403DF" w14:textId="77777777" w:rsidTr="004C6D10">
        <w:trPr>
          <w:trHeight w:val="397"/>
        </w:trPr>
        <w:tc>
          <w:tcPr>
            <w:tcW w:w="2281" w:type="pct"/>
          </w:tcPr>
          <w:p w14:paraId="4FA8DDDB" w14:textId="5EA26A66" w:rsidR="001B23D0" w:rsidRPr="0002019C" w:rsidRDefault="001B23D0" w:rsidP="006A777B">
            <w:pPr>
              <w:pStyle w:val="Paragrafoelenco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inerenti all’obbligo di informare e sensibilizzare il pubblico sugli interventi finanziati dal FEASR,</w:t>
            </w:r>
          </w:p>
        </w:tc>
        <w:tc>
          <w:tcPr>
            <w:tcW w:w="746" w:type="pct"/>
          </w:tcPr>
          <w:p w14:paraId="1C53E796" w14:textId="77777777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59E834D7" w14:textId="77777777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3C4003A8" w14:textId="77777777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7ED91EEA" w14:textId="77777777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B23D0" w:rsidRPr="0002019C" w14:paraId="71F6C9F1" w14:textId="77777777" w:rsidTr="004C6D10">
        <w:trPr>
          <w:trHeight w:val="397"/>
        </w:trPr>
        <w:tc>
          <w:tcPr>
            <w:tcW w:w="2281" w:type="pct"/>
          </w:tcPr>
          <w:p w14:paraId="0352E6A0" w14:textId="523B64B5" w:rsidR="001B23D0" w:rsidRPr="0002019C" w:rsidRDefault="001B23D0" w:rsidP="006A777B">
            <w:pPr>
              <w:pStyle w:val="Paragrafoelenco"/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i/>
                <w:sz w:val="18"/>
                <w:szCs w:val="18"/>
              </w:rPr>
              <w:t>spese generali (dirette e indirette) relative all’organizzazione e all’attuazione delle attività progettuali, incluse le spese di segreteria, di cancelleria, di monitoraggio, di acquisizione di hardware e software, dei servizi telefonici e telematici, di elettricità, di affitto dei locali e altro, direttamente funzionali alle attività del progetto.</w:t>
            </w:r>
          </w:p>
        </w:tc>
        <w:tc>
          <w:tcPr>
            <w:tcW w:w="746" w:type="pct"/>
          </w:tcPr>
          <w:p w14:paraId="1E6646FE" w14:textId="77777777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</w:tcPr>
          <w:p w14:paraId="54BE40F6" w14:textId="77777777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</w:tcPr>
          <w:p w14:paraId="21CF012D" w14:textId="77777777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</w:tcPr>
          <w:p w14:paraId="1D6CCCBA" w14:textId="77777777" w:rsidR="001B23D0" w:rsidRPr="0002019C" w:rsidRDefault="001B23D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C6D10" w:rsidRPr="0002019C" w14:paraId="67EB784C" w14:textId="77777777" w:rsidTr="004C6D10">
        <w:trPr>
          <w:trHeight w:val="397"/>
        </w:trPr>
        <w:tc>
          <w:tcPr>
            <w:tcW w:w="2281" w:type="pct"/>
            <w:shd w:val="clear" w:color="auto" w:fill="92D050"/>
            <w:vAlign w:val="center"/>
          </w:tcPr>
          <w:p w14:paraId="461932B7" w14:textId="77777777" w:rsidR="004C6D10" w:rsidRPr="0002019C" w:rsidRDefault="004C6D10" w:rsidP="000F777B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2019C">
              <w:rPr>
                <w:rFonts w:asciiTheme="minorHAnsi" w:hAnsiTheme="minorHAnsi" w:cstheme="minorHAnsi"/>
                <w:b/>
                <w:szCs w:val="18"/>
              </w:rPr>
              <w:t>TOTALE</w:t>
            </w:r>
          </w:p>
        </w:tc>
        <w:tc>
          <w:tcPr>
            <w:tcW w:w="746" w:type="pct"/>
            <w:shd w:val="clear" w:color="auto" w:fill="92D050"/>
          </w:tcPr>
          <w:p w14:paraId="1BF0AE25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45" w:type="pct"/>
            <w:shd w:val="clear" w:color="auto" w:fill="92D050"/>
          </w:tcPr>
          <w:p w14:paraId="4FBB62AF" w14:textId="389DE1EA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2" w:type="pct"/>
            <w:shd w:val="clear" w:color="auto" w:fill="92D050"/>
          </w:tcPr>
          <w:p w14:paraId="62C5A2FF" w14:textId="77777777" w:rsidR="004C6D10" w:rsidRPr="0002019C" w:rsidRDefault="004C6D10" w:rsidP="00F7365A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92D050"/>
          </w:tcPr>
          <w:p w14:paraId="530AFF28" w14:textId="77777777" w:rsidR="004C6D10" w:rsidRPr="0002019C" w:rsidRDefault="004C6D10" w:rsidP="00F7365A">
            <w:pPr>
              <w:keepNext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CF6EA02" w14:textId="03AF464D" w:rsidR="00BF7A88" w:rsidRDefault="00BF7A88" w:rsidP="00123EDE">
      <w:pPr>
        <w:ind w:left="142"/>
        <w:jc w:val="both"/>
        <w:rPr>
          <w:rFonts w:ascii="Garamond" w:hAnsi="Garamond"/>
        </w:rPr>
      </w:pPr>
    </w:p>
    <w:p w14:paraId="6975504F" w14:textId="431E57EC" w:rsidR="000F777B" w:rsidRDefault="000F777B" w:rsidP="00123EDE">
      <w:pPr>
        <w:ind w:left="142"/>
        <w:jc w:val="both"/>
        <w:rPr>
          <w:rFonts w:ascii="Garamond" w:hAnsi="Garamond"/>
        </w:rPr>
      </w:pPr>
    </w:p>
    <w:tbl>
      <w:tblPr>
        <w:tblW w:w="12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95"/>
      </w:tblGrid>
      <w:tr w:rsidR="009834D2" w:rsidRPr="007A0657" w14:paraId="56A92C65" w14:textId="77777777" w:rsidTr="001F7D1B">
        <w:trPr>
          <w:trHeight w:val="596"/>
        </w:trPr>
        <w:tc>
          <w:tcPr>
            <w:tcW w:w="12895" w:type="dxa"/>
            <w:shd w:val="clear" w:color="auto" w:fill="92D050"/>
            <w:vAlign w:val="center"/>
          </w:tcPr>
          <w:p w14:paraId="729EF1A5" w14:textId="7CF69C53" w:rsidR="009834D2" w:rsidRPr="0002019C" w:rsidRDefault="009834D2" w:rsidP="00F7365A">
            <w:pPr>
              <w:spacing w:after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02019C">
              <w:rPr>
                <w:rFonts w:asciiTheme="minorHAnsi" w:hAnsiTheme="minorHAnsi" w:cstheme="minorHAnsi"/>
                <w:b/>
                <w:color w:val="FFFFFF" w:themeColor="background1"/>
              </w:rPr>
              <w:lastRenderedPageBreak/>
              <w:t xml:space="preserve">NOTE </w:t>
            </w:r>
          </w:p>
        </w:tc>
      </w:tr>
      <w:tr w:rsidR="009834D2" w:rsidRPr="00AB6DC4" w14:paraId="64AE11C5" w14:textId="77777777" w:rsidTr="009834D2">
        <w:trPr>
          <w:trHeight w:val="527"/>
        </w:trPr>
        <w:tc>
          <w:tcPr>
            <w:tcW w:w="12895" w:type="dxa"/>
          </w:tcPr>
          <w:p w14:paraId="33939094" w14:textId="71D46487" w:rsidR="009834D2" w:rsidRPr="0002019C" w:rsidRDefault="00070D95" w:rsidP="00F7365A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 xml:space="preserve">(MAX </w:t>
            </w:r>
            <w:r w:rsidR="00A77781" w:rsidRPr="0002019C">
              <w:rPr>
                <w:rFonts w:asciiTheme="minorHAnsi" w:hAnsiTheme="minorHAnsi" w:cstheme="minorHAnsi"/>
                <w:i/>
              </w:rPr>
              <w:t xml:space="preserve">1800 CARATTERI) </w:t>
            </w:r>
          </w:p>
          <w:tbl>
            <w:tblPr>
              <w:tblStyle w:val="Grigliatabella"/>
              <w:tblW w:w="12739" w:type="dxa"/>
              <w:tblInd w:w="39" w:type="dxa"/>
              <w:tblBorders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39"/>
            </w:tblGrid>
            <w:tr w:rsidR="009834D2" w:rsidRPr="0002019C" w14:paraId="0B3E9989" w14:textId="77777777" w:rsidTr="009834D2">
              <w:trPr>
                <w:trHeight w:val="256"/>
              </w:trPr>
              <w:tc>
                <w:tcPr>
                  <w:tcW w:w="12739" w:type="dxa"/>
                  <w:tcBorders>
                    <w:top w:val="single" w:sz="4" w:space="0" w:color="auto"/>
                  </w:tcBorders>
                </w:tcPr>
                <w:p w14:paraId="3F1E5F66" w14:textId="77777777" w:rsidR="009834D2" w:rsidRPr="0002019C" w:rsidRDefault="009834D2" w:rsidP="00F7365A">
                  <w:pPr>
                    <w:jc w:val="both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</w:tr>
          </w:tbl>
          <w:p w14:paraId="7B94C933" w14:textId="77777777" w:rsidR="009834D2" w:rsidRPr="0002019C" w:rsidRDefault="009834D2" w:rsidP="00F7365A">
            <w:pPr>
              <w:rPr>
                <w:rFonts w:asciiTheme="minorHAnsi" w:hAnsiTheme="minorHAnsi" w:cstheme="minorHAnsi"/>
                <w:i/>
              </w:rPr>
            </w:pPr>
            <w:r w:rsidRPr="0002019C">
              <w:rPr>
                <w:rFonts w:asciiTheme="minorHAnsi" w:hAnsiTheme="minorHAnsi" w:cstheme="minorHAnsi"/>
                <w:i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5F79EB8" w14:textId="77777777" w:rsidR="009834D2" w:rsidRPr="0002019C" w:rsidRDefault="009834D2" w:rsidP="00F7365A">
            <w:pPr>
              <w:jc w:val="both"/>
              <w:rPr>
                <w:rFonts w:asciiTheme="minorHAnsi" w:hAnsiTheme="minorHAnsi" w:cstheme="minorHAnsi"/>
                <w:iCs/>
              </w:rPr>
            </w:pPr>
          </w:p>
          <w:p w14:paraId="5790AF9D" w14:textId="77777777" w:rsidR="009834D2" w:rsidRPr="0002019C" w:rsidRDefault="009834D2" w:rsidP="00F7365A">
            <w:pPr>
              <w:jc w:val="both"/>
              <w:rPr>
                <w:rFonts w:asciiTheme="minorHAnsi" w:hAnsiTheme="minorHAnsi" w:cstheme="minorHAnsi"/>
                <w:iCs/>
              </w:rPr>
            </w:pPr>
          </w:p>
        </w:tc>
      </w:tr>
    </w:tbl>
    <w:p w14:paraId="7E1FDF75" w14:textId="133FC074" w:rsidR="000F777B" w:rsidRPr="0002019C" w:rsidRDefault="000F777B" w:rsidP="00123EDE">
      <w:pPr>
        <w:ind w:left="142"/>
        <w:jc w:val="both"/>
        <w:rPr>
          <w:rFonts w:asciiTheme="minorHAnsi" w:hAnsiTheme="minorHAnsi" w:cstheme="minorHAnsi"/>
        </w:rPr>
      </w:pPr>
    </w:p>
    <w:p w14:paraId="5F033246" w14:textId="4A413343" w:rsidR="00123EDE" w:rsidRPr="0002019C" w:rsidRDefault="00123EDE" w:rsidP="00123EDE">
      <w:pPr>
        <w:ind w:left="142"/>
        <w:jc w:val="both"/>
        <w:rPr>
          <w:rFonts w:asciiTheme="minorHAnsi" w:hAnsiTheme="minorHAnsi" w:cstheme="minorHAnsi"/>
        </w:rPr>
      </w:pPr>
      <w:r w:rsidRPr="0002019C">
        <w:rPr>
          <w:rFonts w:asciiTheme="minorHAnsi" w:hAnsiTheme="minorHAnsi" w:cstheme="minorHAnsi"/>
        </w:rPr>
        <w:t>Data __/__/____</w:t>
      </w:r>
    </w:p>
    <w:p w14:paraId="18AC914E" w14:textId="77777777" w:rsidR="00123EDE" w:rsidRPr="0002019C" w:rsidRDefault="00123EDE" w:rsidP="00123EDE">
      <w:pPr>
        <w:ind w:left="7655"/>
        <w:jc w:val="center"/>
        <w:rPr>
          <w:rFonts w:asciiTheme="minorHAnsi" w:hAnsiTheme="minorHAnsi" w:cstheme="minorHAnsi"/>
          <w:b/>
        </w:rPr>
      </w:pPr>
      <w:r w:rsidRPr="0002019C">
        <w:rPr>
          <w:rFonts w:asciiTheme="minorHAnsi" w:hAnsiTheme="minorHAnsi" w:cstheme="minorHAnsi"/>
          <w:b/>
        </w:rPr>
        <w:t>Firma del Legale Rappresentante o Soggetto delegato</w:t>
      </w:r>
    </w:p>
    <w:p w14:paraId="1FA9504B" w14:textId="0882710A" w:rsidR="00123EDE" w:rsidRPr="0002019C" w:rsidRDefault="00123EDE" w:rsidP="00E235B7">
      <w:pPr>
        <w:ind w:left="7655"/>
        <w:jc w:val="center"/>
        <w:rPr>
          <w:rFonts w:asciiTheme="minorHAnsi" w:hAnsiTheme="minorHAnsi" w:cstheme="minorHAnsi"/>
          <w:i/>
        </w:rPr>
      </w:pPr>
      <w:r w:rsidRPr="0002019C">
        <w:rPr>
          <w:rFonts w:asciiTheme="minorHAnsi" w:hAnsiTheme="minorHAnsi" w:cstheme="minorHAnsi"/>
          <w:b/>
        </w:rPr>
        <w:t xml:space="preserve">del </w:t>
      </w:r>
      <w:r w:rsidR="0048407D" w:rsidRPr="0002019C">
        <w:rPr>
          <w:rFonts w:asciiTheme="minorHAnsi" w:hAnsiTheme="minorHAnsi" w:cstheme="minorHAnsi"/>
          <w:b/>
        </w:rPr>
        <w:t>beneficiario</w:t>
      </w:r>
    </w:p>
    <w:sectPr w:rsidR="00123EDE" w:rsidRPr="0002019C">
      <w:pgSz w:w="15840" w:h="12240" w:orient="landscape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E0B40" w14:textId="77777777" w:rsidR="004A1314" w:rsidRDefault="004A1314" w:rsidP="00AB6DC4">
      <w:pPr>
        <w:spacing w:after="0" w:line="240" w:lineRule="auto"/>
      </w:pPr>
      <w:r>
        <w:separator/>
      </w:r>
    </w:p>
  </w:endnote>
  <w:endnote w:type="continuationSeparator" w:id="0">
    <w:p w14:paraId="0F2578A1" w14:textId="77777777" w:rsidR="004A1314" w:rsidRDefault="004A1314" w:rsidP="00AB6DC4">
      <w:pPr>
        <w:spacing w:after="0" w:line="240" w:lineRule="auto"/>
      </w:pPr>
      <w:r>
        <w:continuationSeparator/>
      </w:r>
    </w:p>
  </w:endnote>
  <w:endnote w:type="continuationNotice" w:id="1">
    <w:p w14:paraId="0723BAAC" w14:textId="77777777" w:rsidR="004A1314" w:rsidRDefault="004A13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8755318"/>
      <w:docPartObj>
        <w:docPartGallery w:val="Page Numbers (Bottom of Page)"/>
        <w:docPartUnique/>
      </w:docPartObj>
    </w:sdtPr>
    <w:sdtEndPr/>
    <w:sdtContent>
      <w:p w14:paraId="2D408984" w14:textId="5F73A492" w:rsidR="00DC41B9" w:rsidRDefault="00DC41B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1B6">
          <w:rPr>
            <w:noProof/>
          </w:rPr>
          <w:t>4</w:t>
        </w:r>
        <w:r>
          <w:fldChar w:fldCharType="end"/>
        </w:r>
      </w:p>
    </w:sdtContent>
  </w:sdt>
  <w:p w14:paraId="5A649C75" w14:textId="77777777" w:rsidR="00DC41B9" w:rsidRDefault="00DC41B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1B8F7" w14:textId="77777777" w:rsidR="004A1314" w:rsidRDefault="004A1314" w:rsidP="00AB6DC4">
      <w:pPr>
        <w:spacing w:after="0" w:line="240" w:lineRule="auto"/>
      </w:pPr>
      <w:r>
        <w:separator/>
      </w:r>
    </w:p>
  </w:footnote>
  <w:footnote w:type="continuationSeparator" w:id="0">
    <w:p w14:paraId="3709631A" w14:textId="77777777" w:rsidR="004A1314" w:rsidRDefault="004A1314" w:rsidP="00AB6DC4">
      <w:pPr>
        <w:spacing w:after="0" w:line="240" w:lineRule="auto"/>
      </w:pPr>
      <w:r>
        <w:continuationSeparator/>
      </w:r>
    </w:p>
  </w:footnote>
  <w:footnote w:type="continuationNotice" w:id="1">
    <w:p w14:paraId="6CAC8F52" w14:textId="77777777" w:rsidR="004A1314" w:rsidRDefault="004A13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0FEAC" w14:textId="58BF5B46" w:rsidR="00B04A5E" w:rsidRDefault="00B04A5E">
    <w:pPr>
      <w:pStyle w:val="Intestazione"/>
    </w:pPr>
    <w:r>
      <w:t xml:space="preserve">Allegato 8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B2EEA"/>
    <w:multiLevelType w:val="hybridMultilevel"/>
    <w:tmpl w:val="E4808512"/>
    <w:lvl w:ilvl="0" w:tplc="05084022">
      <w:start w:val="14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F59AC"/>
    <w:multiLevelType w:val="hybridMultilevel"/>
    <w:tmpl w:val="8FC88D1A"/>
    <w:lvl w:ilvl="0" w:tplc="A36604B2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A61D7"/>
    <w:multiLevelType w:val="hybridMultilevel"/>
    <w:tmpl w:val="A89E5D36"/>
    <w:lvl w:ilvl="0" w:tplc="31DC535E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B346A"/>
    <w:multiLevelType w:val="hybridMultilevel"/>
    <w:tmpl w:val="F98E65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470E0"/>
    <w:multiLevelType w:val="hybridMultilevel"/>
    <w:tmpl w:val="7B4C71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73911"/>
    <w:multiLevelType w:val="multilevel"/>
    <w:tmpl w:val="FBBE3A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A400356"/>
    <w:multiLevelType w:val="multilevel"/>
    <w:tmpl w:val="788282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1BE04CF"/>
    <w:multiLevelType w:val="hybridMultilevel"/>
    <w:tmpl w:val="87B24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C3B66"/>
    <w:multiLevelType w:val="hybridMultilevel"/>
    <w:tmpl w:val="99FA78BE"/>
    <w:lvl w:ilvl="0" w:tplc="DCC8961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B79F4"/>
    <w:multiLevelType w:val="hybridMultilevel"/>
    <w:tmpl w:val="7A4883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B35015"/>
    <w:multiLevelType w:val="hybridMultilevel"/>
    <w:tmpl w:val="4C664A88"/>
    <w:lvl w:ilvl="0" w:tplc="D63E8EBC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A13A2"/>
    <w:multiLevelType w:val="hybridMultilevel"/>
    <w:tmpl w:val="DDA45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33A19"/>
    <w:multiLevelType w:val="multilevel"/>
    <w:tmpl w:val="FE2435FA"/>
    <w:lvl w:ilvl="0">
      <w:start w:val="1"/>
      <w:numFmt w:val="decimal"/>
      <w:lvlText w:val="(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3" w15:restartNumberingAfterBreak="0">
    <w:nsid w:val="5DE8450E"/>
    <w:multiLevelType w:val="multilevel"/>
    <w:tmpl w:val="BCDE1B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9AC4934"/>
    <w:multiLevelType w:val="hybridMultilevel"/>
    <w:tmpl w:val="CB3A0216"/>
    <w:lvl w:ilvl="0" w:tplc="33605A4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695594">
    <w:abstractNumId w:val="13"/>
  </w:num>
  <w:num w:numId="2" w16cid:durableId="1206409021">
    <w:abstractNumId w:val="5"/>
  </w:num>
  <w:num w:numId="3" w16cid:durableId="296616852">
    <w:abstractNumId w:val="12"/>
  </w:num>
  <w:num w:numId="4" w16cid:durableId="1475871397">
    <w:abstractNumId w:val="9"/>
  </w:num>
  <w:num w:numId="5" w16cid:durableId="1142040964">
    <w:abstractNumId w:val="2"/>
  </w:num>
  <w:num w:numId="6" w16cid:durableId="1815103059">
    <w:abstractNumId w:val="10"/>
  </w:num>
  <w:num w:numId="7" w16cid:durableId="1558543104">
    <w:abstractNumId w:val="1"/>
  </w:num>
  <w:num w:numId="8" w16cid:durableId="1799881787">
    <w:abstractNumId w:val="0"/>
  </w:num>
  <w:num w:numId="9" w16cid:durableId="452985230">
    <w:abstractNumId w:val="3"/>
  </w:num>
  <w:num w:numId="10" w16cid:durableId="1426882312">
    <w:abstractNumId w:val="7"/>
  </w:num>
  <w:num w:numId="11" w16cid:durableId="2091537694">
    <w:abstractNumId w:val="11"/>
  </w:num>
  <w:num w:numId="12" w16cid:durableId="1291012302">
    <w:abstractNumId w:val="4"/>
  </w:num>
  <w:num w:numId="13" w16cid:durableId="1154830435">
    <w:abstractNumId w:val="6"/>
  </w:num>
  <w:num w:numId="14" w16cid:durableId="2076706108">
    <w:abstractNumId w:val="8"/>
  </w:num>
  <w:num w:numId="15" w16cid:durableId="14568258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A54"/>
    <w:rsid w:val="000076BD"/>
    <w:rsid w:val="0001419A"/>
    <w:rsid w:val="00017E7E"/>
    <w:rsid w:val="0002019C"/>
    <w:rsid w:val="00020901"/>
    <w:rsid w:val="00023A2C"/>
    <w:rsid w:val="00053108"/>
    <w:rsid w:val="00070D95"/>
    <w:rsid w:val="00072602"/>
    <w:rsid w:val="0007430D"/>
    <w:rsid w:val="0007468D"/>
    <w:rsid w:val="00093F45"/>
    <w:rsid w:val="0009500F"/>
    <w:rsid w:val="000958C3"/>
    <w:rsid w:val="00096FD9"/>
    <w:rsid w:val="000A323E"/>
    <w:rsid w:val="000B39F2"/>
    <w:rsid w:val="000D0D91"/>
    <w:rsid w:val="000D11F1"/>
    <w:rsid w:val="000D1749"/>
    <w:rsid w:val="000E7C0B"/>
    <w:rsid w:val="000F2463"/>
    <w:rsid w:val="000F777B"/>
    <w:rsid w:val="00112807"/>
    <w:rsid w:val="001162B5"/>
    <w:rsid w:val="00117D4C"/>
    <w:rsid w:val="001231A9"/>
    <w:rsid w:val="00123EDE"/>
    <w:rsid w:val="001266E7"/>
    <w:rsid w:val="00133F66"/>
    <w:rsid w:val="00135882"/>
    <w:rsid w:val="00150523"/>
    <w:rsid w:val="0015247D"/>
    <w:rsid w:val="001576FD"/>
    <w:rsid w:val="00161C37"/>
    <w:rsid w:val="00163D39"/>
    <w:rsid w:val="00164210"/>
    <w:rsid w:val="0017097A"/>
    <w:rsid w:val="001862CD"/>
    <w:rsid w:val="0019332B"/>
    <w:rsid w:val="001A68A5"/>
    <w:rsid w:val="001B23D0"/>
    <w:rsid w:val="001B7C6D"/>
    <w:rsid w:val="001C2B94"/>
    <w:rsid w:val="001C3C0F"/>
    <w:rsid w:val="001D103C"/>
    <w:rsid w:val="00207067"/>
    <w:rsid w:val="00244602"/>
    <w:rsid w:val="0024604F"/>
    <w:rsid w:val="00246307"/>
    <w:rsid w:val="00252F07"/>
    <w:rsid w:val="002658C9"/>
    <w:rsid w:val="00266784"/>
    <w:rsid w:val="00266F86"/>
    <w:rsid w:val="002671C6"/>
    <w:rsid w:val="0026746D"/>
    <w:rsid w:val="00270788"/>
    <w:rsid w:val="002720F4"/>
    <w:rsid w:val="0028383B"/>
    <w:rsid w:val="002925E5"/>
    <w:rsid w:val="00295C00"/>
    <w:rsid w:val="002A641B"/>
    <w:rsid w:val="002B092C"/>
    <w:rsid w:val="002B16FC"/>
    <w:rsid w:val="002B2854"/>
    <w:rsid w:val="002D2E7D"/>
    <w:rsid w:val="002E05BB"/>
    <w:rsid w:val="002F08F9"/>
    <w:rsid w:val="002F5C49"/>
    <w:rsid w:val="002F64DD"/>
    <w:rsid w:val="00303A84"/>
    <w:rsid w:val="00304006"/>
    <w:rsid w:val="00313EC6"/>
    <w:rsid w:val="003155C8"/>
    <w:rsid w:val="00315D82"/>
    <w:rsid w:val="00316A3B"/>
    <w:rsid w:val="00321E1F"/>
    <w:rsid w:val="00322CA5"/>
    <w:rsid w:val="00331BE1"/>
    <w:rsid w:val="003320FC"/>
    <w:rsid w:val="003378DF"/>
    <w:rsid w:val="0034633B"/>
    <w:rsid w:val="00346EAC"/>
    <w:rsid w:val="00350B00"/>
    <w:rsid w:val="00362794"/>
    <w:rsid w:val="00366D39"/>
    <w:rsid w:val="003939DB"/>
    <w:rsid w:val="003B63C1"/>
    <w:rsid w:val="003C006D"/>
    <w:rsid w:val="003F7AB5"/>
    <w:rsid w:val="00416317"/>
    <w:rsid w:val="00416528"/>
    <w:rsid w:val="004412A2"/>
    <w:rsid w:val="00443F56"/>
    <w:rsid w:val="00452FC4"/>
    <w:rsid w:val="00462179"/>
    <w:rsid w:val="00465456"/>
    <w:rsid w:val="004809E6"/>
    <w:rsid w:val="00483C27"/>
    <w:rsid w:val="0048407D"/>
    <w:rsid w:val="00495F4C"/>
    <w:rsid w:val="004A1314"/>
    <w:rsid w:val="004A1FC1"/>
    <w:rsid w:val="004B0141"/>
    <w:rsid w:val="004B2150"/>
    <w:rsid w:val="004B720A"/>
    <w:rsid w:val="004C0B6F"/>
    <w:rsid w:val="004C2C0D"/>
    <w:rsid w:val="004C3196"/>
    <w:rsid w:val="004C6D10"/>
    <w:rsid w:val="004D22AC"/>
    <w:rsid w:val="004D40AA"/>
    <w:rsid w:val="004E41C4"/>
    <w:rsid w:val="0050125E"/>
    <w:rsid w:val="00512B6F"/>
    <w:rsid w:val="00513873"/>
    <w:rsid w:val="00521636"/>
    <w:rsid w:val="00521926"/>
    <w:rsid w:val="0053152D"/>
    <w:rsid w:val="00540ED4"/>
    <w:rsid w:val="00544A54"/>
    <w:rsid w:val="005511A0"/>
    <w:rsid w:val="005512DF"/>
    <w:rsid w:val="00555C1E"/>
    <w:rsid w:val="00561AC3"/>
    <w:rsid w:val="005701C1"/>
    <w:rsid w:val="00571772"/>
    <w:rsid w:val="0058089B"/>
    <w:rsid w:val="00590DF1"/>
    <w:rsid w:val="00596BFE"/>
    <w:rsid w:val="005B15C9"/>
    <w:rsid w:val="005B1A54"/>
    <w:rsid w:val="005C15E5"/>
    <w:rsid w:val="005C1F0F"/>
    <w:rsid w:val="005F3278"/>
    <w:rsid w:val="005F3D1D"/>
    <w:rsid w:val="005F7DBC"/>
    <w:rsid w:val="006017F4"/>
    <w:rsid w:val="00615864"/>
    <w:rsid w:val="00616992"/>
    <w:rsid w:val="00616C5C"/>
    <w:rsid w:val="00622D89"/>
    <w:rsid w:val="00623933"/>
    <w:rsid w:val="0063361C"/>
    <w:rsid w:val="00636928"/>
    <w:rsid w:val="00640EC1"/>
    <w:rsid w:val="00641C62"/>
    <w:rsid w:val="006424B1"/>
    <w:rsid w:val="006424F8"/>
    <w:rsid w:val="0066303E"/>
    <w:rsid w:val="006666FF"/>
    <w:rsid w:val="00670F5C"/>
    <w:rsid w:val="00686CE1"/>
    <w:rsid w:val="00687614"/>
    <w:rsid w:val="006941E2"/>
    <w:rsid w:val="006A2CD0"/>
    <w:rsid w:val="006A777B"/>
    <w:rsid w:val="006C49B0"/>
    <w:rsid w:val="006C4B96"/>
    <w:rsid w:val="006C5BB6"/>
    <w:rsid w:val="006C7585"/>
    <w:rsid w:val="006E7C11"/>
    <w:rsid w:val="006F05D8"/>
    <w:rsid w:val="0070148D"/>
    <w:rsid w:val="007029B6"/>
    <w:rsid w:val="00704609"/>
    <w:rsid w:val="00707FC6"/>
    <w:rsid w:val="0071061F"/>
    <w:rsid w:val="007115AE"/>
    <w:rsid w:val="0071698D"/>
    <w:rsid w:val="007169C1"/>
    <w:rsid w:val="007277F1"/>
    <w:rsid w:val="00750F7B"/>
    <w:rsid w:val="007547BA"/>
    <w:rsid w:val="00763A5E"/>
    <w:rsid w:val="00770AF0"/>
    <w:rsid w:val="00777772"/>
    <w:rsid w:val="00777D58"/>
    <w:rsid w:val="007816A6"/>
    <w:rsid w:val="00781EFD"/>
    <w:rsid w:val="00783B4F"/>
    <w:rsid w:val="00786163"/>
    <w:rsid w:val="00794476"/>
    <w:rsid w:val="00797029"/>
    <w:rsid w:val="007A0657"/>
    <w:rsid w:val="007A5B5B"/>
    <w:rsid w:val="007B0EC1"/>
    <w:rsid w:val="007D033C"/>
    <w:rsid w:val="007D28A8"/>
    <w:rsid w:val="007D361F"/>
    <w:rsid w:val="007D5183"/>
    <w:rsid w:val="008330EE"/>
    <w:rsid w:val="00835EA7"/>
    <w:rsid w:val="00841512"/>
    <w:rsid w:val="00880D27"/>
    <w:rsid w:val="00881D0C"/>
    <w:rsid w:val="00887DF6"/>
    <w:rsid w:val="00890E39"/>
    <w:rsid w:val="00895657"/>
    <w:rsid w:val="00895B6C"/>
    <w:rsid w:val="008A4E2A"/>
    <w:rsid w:val="008C1FC7"/>
    <w:rsid w:val="008C36E2"/>
    <w:rsid w:val="008C464B"/>
    <w:rsid w:val="008D6114"/>
    <w:rsid w:val="008D65DF"/>
    <w:rsid w:val="008E1672"/>
    <w:rsid w:val="008E522A"/>
    <w:rsid w:val="008E5FCA"/>
    <w:rsid w:val="008E7519"/>
    <w:rsid w:val="008F1AB2"/>
    <w:rsid w:val="008F3D06"/>
    <w:rsid w:val="0090144B"/>
    <w:rsid w:val="00914645"/>
    <w:rsid w:val="00953809"/>
    <w:rsid w:val="0098022F"/>
    <w:rsid w:val="009834D2"/>
    <w:rsid w:val="00990093"/>
    <w:rsid w:val="009B47F6"/>
    <w:rsid w:val="009C63A1"/>
    <w:rsid w:val="009D3DD0"/>
    <w:rsid w:val="009E6CDE"/>
    <w:rsid w:val="009F33B3"/>
    <w:rsid w:val="00A0337E"/>
    <w:rsid w:val="00A06613"/>
    <w:rsid w:val="00A10CBF"/>
    <w:rsid w:val="00A11464"/>
    <w:rsid w:val="00A1461F"/>
    <w:rsid w:val="00A328EF"/>
    <w:rsid w:val="00A34037"/>
    <w:rsid w:val="00A42B3E"/>
    <w:rsid w:val="00A478A4"/>
    <w:rsid w:val="00A50263"/>
    <w:rsid w:val="00A62F94"/>
    <w:rsid w:val="00A72B53"/>
    <w:rsid w:val="00A77781"/>
    <w:rsid w:val="00A81507"/>
    <w:rsid w:val="00A960BC"/>
    <w:rsid w:val="00AA2BAF"/>
    <w:rsid w:val="00AA3F13"/>
    <w:rsid w:val="00AB6DC4"/>
    <w:rsid w:val="00AC0F7B"/>
    <w:rsid w:val="00AC5134"/>
    <w:rsid w:val="00AC53E6"/>
    <w:rsid w:val="00AE38E0"/>
    <w:rsid w:val="00AE4071"/>
    <w:rsid w:val="00AF0281"/>
    <w:rsid w:val="00AF5C28"/>
    <w:rsid w:val="00AF7F00"/>
    <w:rsid w:val="00B04A5E"/>
    <w:rsid w:val="00B04D9F"/>
    <w:rsid w:val="00B162AA"/>
    <w:rsid w:val="00B31DA2"/>
    <w:rsid w:val="00B32C24"/>
    <w:rsid w:val="00B52099"/>
    <w:rsid w:val="00B55725"/>
    <w:rsid w:val="00B7665B"/>
    <w:rsid w:val="00B7748A"/>
    <w:rsid w:val="00B80295"/>
    <w:rsid w:val="00B87597"/>
    <w:rsid w:val="00BA4C81"/>
    <w:rsid w:val="00BB3FE5"/>
    <w:rsid w:val="00BC21EC"/>
    <w:rsid w:val="00BC4538"/>
    <w:rsid w:val="00BC5AAF"/>
    <w:rsid w:val="00BD6818"/>
    <w:rsid w:val="00BE2E74"/>
    <w:rsid w:val="00BF2D04"/>
    <w:rsid w:val="00BF53CE"/>
    <w:rsid w:val="00BF7A88"/>
    <w:rsid w:val="00C10804"/>
    <w:rsid w:val="00C16B79"/>
    <w:rsid w:val="00C224E5"/>
    <w:rsid w:val="00C2559A"/>
    <w:rsid w:val="00C446E7"/>
    <w:rsid w:val="00C465DF"/>
    <w:rsid w:val="00C60E67"/>
    <w:rsid w:val="00C61C36"/>
    <w:rsid w:val="00C64218"/>
    <w:rsid w:val="00C65A42"/>
    <w:rsid w:val="00C9365A"/>
    <w:rsid w:val="00CB149C"/>
    <w:rsid w:val="00CB2D46"/>
    <w:rsid w:val="00CB47A5"/>
    <w:rsid w:val="00CB5B66"/>
    <w:rsid w:val="00CC488A"/>
    <w:rsid w:val="00CD0EBF"/>
    <w:rsid w:val="00CD73C6"/>
    <w:rsid w:val="00CF0062"/>
    <w:rsid w:val="00D0480C"/>
    <w:rsid w:val="00D05937"/>
    <w:rsid w:val="00D07C1D"/>
    <w:rsid w:val="00D12029"/>
    <w:rsid w:val="00D14EAE"/>
    <w:rsid w:val="00D25637"/>
    <w:rsid w:val="00D31CA3"/>
    <w:rsid w:val="00D34020"/>
    <w:rsid w:val="00D36CF4"/>
    <w:rsid w:val="00D547CE"/>
    <w:rsid w:val="00D6677C"/>
    <w:rsid w:val="00D75A43"/>
    <w:rsid w:val="00D760B9"/>
    <w:rsid w:val="00D843E9"/>
    <w:rsid w:val="00D91D47"/>
    <w:rsid w:val="00D971B6"/>
    <w:rsid w:val="00DC41B9"/>
    <w:rsid w:val="00DC656D"/>
    <w:rsid w:val="00DE1604"/>
    <w:rsid w:val="00DE24C9"/>
    <w:rsid w:val="00DE7B54"/>
    <w:rsid w:val="00DF4EA0"/>
    <w:rsid w:val="00DF67D7"/>
    <w:rsid w:val="00E01CBF"/>
    <w:rsid w:val="00E1065E"/>
    <w:rsid w:val="00E12DD0"/>
    <w:rsid w:val="00E16CDD"/>
    <w:rsid w:val="00E235B7"/>
    <w:rsid w:val="00E25F2D"/>
    <w:rsid w:val="00E47007"/>
    <w:rsid w:val="00E53EE6"/>
    <w:rsid w:val="00E63247"/>
    <w:rsid w:val="00E81543"/>
    <w:rsid w:val="00E903C2"/>
    <w:rsid w:val="00E92A8B"/>
    <w:rsid w:val="00EA25C2"/>
    <w:rsid w:val="00EA6CEF"/>
    <w:rsid w:val="00EC50B1"/>
    <w:rsid w:val="00ED2030"/>
    <w:rsid w:val="00ED3A14"/>
    <w:rsid w:val="00ED47BF"/>
    <w:rsid w:val="00EF224D"/>
    <w:rsid w:val="00EF4BA2"/>
    <w:rsid w:val="00EF4E2F"/>
    <w:rsid w:val="00F0471B"/>
    <w:rsid w:val="00F13B6B"/>
    <w:rsid w:val="00F23A31"/>
    <w:rsid w:val="00F42BCE"/>
    <w:rsid w:val="00F43C36"/>
    <w:rsid w:val="00F52C9D"/>
    <w:rsid w:val="00F540DD"/>
    <w:rsid w:val="00F7799C"/>
    <w:rsid w:val="00F920F2"/>
    <w:rsid w:val="00F94BCC"/>
    <w:rsid w:val="00F97C4E"/>
    <w:rsid w:val="00FA2B0A"/>
    <w:rsid w:val="00FA491D"/>
    <w:rsid w:val="00FA5B78"/>
    <w:rsid w:val="00FA75CC"/>
    <w:rsid w:val="00FB2B3A"/>
    <w:rsid w:val="00FC0EBE"/>
    <w:rsid w:val="00FC11C0"/>
    <w:rsid w:val="00FC7D26"/>
    <w:rsid w:val="00FC7E0E"/>
    <w:rsid w:val="00FE32E0"/>
    <w:rsid w:val="0EFA8AFE"/>
    <w:rsid w:val="2EE3A9E9"/>
    <w:rsid w:val="33A343CC"/>
    <w:rsid w:val="4C076E15"/>
    <w:rsid w:val="622A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2C3BA"/>
  <w15:docId w15:val="{506622B1-1B9F-48A4-9085-3A51EB7F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6F86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1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1B53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59"/>
    <w:rsid w:val="00BB6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1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1757"/>
  </w:style>
  <w:style w:type="paragraph" w:styleId="Pidipagina">
    <w:name w:val="footer"/>
    <w:basedOn w:val="Normale"/>
    <w:link w:val="PidipaginaCarattere"/>
    <w:uiPriority w:val="99"/>
    <w:unhideWhenUsed/>
    <w:rsid w:val="00F11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1757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agrafoelenco">
    <w:name w:val="List Paragraph"/>
    <w:basedOn w:val="Normale"/>
    <w:uiPriority w:val="34"/>
    <w:qFormat/>
    <w:rsid w:val="00DF4EA0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C0B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C0B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C0B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0B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C0B6F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890E39"/>
    <w:pPr>
      <w:spacing w:after="0" w:line="240" w:lineRule="auto"/>
    </w:pPr>
  </w:style>
  <w:style w:type="paragraph" w:customStyle="1" w:styleId="Default">
    <w:name w:val="Default"/>
    <w:rsid w:val="00544A54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2.jpg@01DA2C51.62E6D8C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jbZ1dLhCVaCDeMubE3uVQn4OYw==">AMUW2mXLeQUoIQfFIdO9SFiGqylfkla/ulx6s49ofsyKAn4G/ciWN5PZwLZOsL1fYNUyMBQnzFo9wY/U1nCqP8UrMx9Dy0kN8JlVOCKKgF+h0IT5llSlAdtXyvIZva8KJ+JBki7jLad/LcnZLU29OBK8gSEYZYRS88UB0SFA4bA7O9sux+HRswzf+rVNQyJEwvvYJWnykVELZvAPrXhs85XuE1ql0iEor9L0/xKP3zzZ/R21JbndNKwzd2OCGjlTqGyqvZW0Qkzm2APkQw1DHqtfbcWOkacm+qQYA/IhHmfoYv6H9uRUOjN5t/dGKf7Oej/+UgyIYOrcvz5jCWhYP0GgfCesm/kq75ysL9HovWvRH04Mhbu8OehbZFAY63Gku3VLogHB+kiTAeXELrGsX7g3p55bE1a6RbkzYokXwZrsYKJvocSH8XcP7x0q4sBxIL9S3gotoSK1nAOk7vagxwYffJqQPDj1c1296EzLoaRMFXZOX2s0wUUrC62my2ThpLf2N3u6AA9YKt/OkExP3OgROknXG6/Rf+zNFWJvZE9BdM5bto5m7dd4J2u6Ah7fJijYnTZ7djxWCDdtkKIdq8sTYgB2sZ+8keoP1YQUkyMOPOmRjw/xLCdcIkFp8IeOxNvHpyvxh6zio9NbBOQvrKe47xAiPZOpuyAex//HGW3WkWo5Ng+5z3CJwR83rDKiJh/JjYu53i8UKHwOmAVR5DUSRWz5cyWR4MDn3xBsO/Anw+2gbGbjG6XeB+pnv82SxTo9WGzDkYrznXzfWAU8uTiVADQrvGQF1iX2DT4ljyjwxr3BsD1FmjTze9G23HGwRiuy4hzUaEXxxTlmr24OJvWeBNrUbd2pTWr9kXqe49izAve5V14QlgWLIlPqwbFZRPqgVG/5CH/zzo2E7rf9W3pogkGC0gOr6sjc6GcAduiKP87GJdVn64Ap2nSkld8tPf45ix/4XvPz5lVbiAPcjHrcFtlHkIMUV67FkktE9NirVBIrGXW+lWti4dwXfgfHImZttAkr5I4h0FKBmNNuIKUB0roZFurlBtrV4atRN3GJqVrC6rnEvV5KIqvKO0S6YOtGHk2Y5s8fmdrdEwYKVLHA/e7gmZsWfZZdPAiFBhoFtvpVDXc7J4GuLIXgnu2oNq09Nedn+LKZn1PEhrpKa0/dMZjgYGxGszPIELEdoOt6ruyerpKkmf49+P68NGAth+4vP4h4VyS2js4J/ZgN7Rd2M1yBWX5CPjE/ENz8UriKw/3bSu2BjiQMWupqqRD92t1k6TubCP/vCWSqEXNPEaUesW2/zXRE3Oip+np5ldwEjx1+4TG92nqmPYsoV6I59N0Qn9khpMM3I/6RMHarczRe4/g5dOn0o6Gt2XsBbT+4DaZG4hYaFrzU40RDL4PuGfYINUXW97rBWI5be/nnTVfssfYNhYPEt4XvEh8GvfcU+iPzFbTi5el++gwMOhBgm3p9Z3md0NCiPP/Sgb4Z7RwwpKsnFoADixQvYUhD2TJCi0pYU+XKzDNEATEi3mNRvlUmzPv8zOgOb+d3Ee82IPxEdYXZ+nTZUeSqjOlfP1Q5W8PmP/8ZvvgJVPSK/ApmKAoh0MkASyupOzhz1TwpguY0EQi3n4+6IMEl3apBGeIqPBurVhRqsL+460idjSuLU4XfDeFaF2hVM065Z/qDw0oqpzvHRj90PJ4KNVqZSdxT2GX4tqct+h4H73rgJqeG+IKfwq0nKMDicRI2XjXRuLoU9vE2aTGlQDHWT7j+aRAygo/YPCVlHr9JHoFefn2Tdc6MRX9YVufCMsbDfAMjudLesHPWKJTy9AqaojV6LUYbgRgb/bdhhdVev6o09iH/+W4680BBI9tRGtHtbuL1y+K4UM5CQIIFlJZWOpKfLIPdlZHptyiXPQ/Zgrzl1Y/+2APqI/Q8kSIKGHe84p3aXcA6bDzC5ZkkCOSImodaQ9CcFQLi0yN+eQbWzx8H0rysAg4r2SDpv+xzmRR61kaZ3DKbrycs3JfkPa1i09m54IAQ/sJdLLCM6RxWOxYeyFdIh1ObLeodyKD0HAPlHfVSIuDKHkQb2XUE3aaYrE8T1cs4pTWPMfv+Mtxp2byJKkjURv/K4y/ivB0GMQw8j8/85/gtfDRTsoQh3nff+Z6+urd4w2ySW89doUAd7Jg5SFHLYe3W+XY1cboQA0Wse8Ol+9SNYdz9gJyM3BtyP1+qZ+VdL0TneTH24AwU1uWhgRenfNVBF2ZzDvVUXd6ryiJKLSAXfeG2VkrBz86ZVAYuMNnYrPQ+9YL7AVgumDEZ0yLV/5vb6VB5jaZ+rL5/Hul5Rs62XyzA7fD1hCSViurNXmZP7iTkTpWj9HD1EbjnZR5IqG4icPC5337UVu3gNt2ZYMRR9BtauaG01FNQpFdwEwGURO/iY7xBtP0oNkEr7ctMCaASJDfQ5Bc5heh7N8TRFnjynVYrHzsbtT0MuB8Q8FHb14x/RGimeHzqzIh7CoQBfy8vKdfI/7/Mcp2322Tl7sSiPTiF+F63W84IyRS2xYR5n5tbml0AYP1rp5KmzDmtz+HZQLAXBT0AZYG2WqniAY70zZQhyjMq7H2J7W7TGSkU/nRpuywr76gz0yuvB2C9RStHmxwGJf06EjgB73cjIK/2CtS2jhBiPndRDry8d+UXuyHyb9k+b6Q6dcOQ4Eph1SeLKmkxCnSw5cV/Jl5f6rp24jm1KmxGvGq7FqY263oB+Ho5nP0YHT2h9ZbCh9olXkwop//HSWA2h2o+EYXhR8UfTn/jHDmDY1eY5W1jOhva5MnE3dmWGL2L73K4z/S41I9c7CTK7rU13Sfk/n6k/0HkoK8yG1I44uXKsmUgUyQBVxef1gGDvBadd8A8Ae/Wd/CpFWczElFGAKVcJbsLPTIZVqhjODDtlofTPNw3zs0xASASTjoLINs3+NNqyrxmByBPIRuTlv7kRotIT5LbnVT/UWU2K51P8hEbDPtbMzpqbuL/OuL87drNlPXLM/3duYb8xkm0IgzodITj4fMjPqCWrw9oMqJebcdDAXXAxZDNRF1VhgSOl60w1/+fqxFEfT1hSvFP2GbpZ8fwJ7y5hC/2IMfv+7HMJwFDlhfA28jpV2sfIt0g1qLShgx14ewCDM5Mlqr69g8jp1qT/49R5esIwklBz64IZD36Umw9EeXNtzmBjnAT4HXhnUBGz1r+w8J3ZgZeufiOCkqZQ85F0GFv188xN5h9ooGJkTPCax6e/Klib2du8TEY/JC6A7AJLXRjA6zwwCcen1AlpkJOaONX05aUb4Wsgni+S6wdv/UB/VO2iIHWcWXkB5lzYZ+u7I2HZqbEBbdJ8iEIuLNLBsJAeI7Qj4a3U/SzVFl1LlNsehJfdN7xgazEqLB+ya3aTrMn7a66EtxUfFm90/gVy+TQiCjb38ciqqVT6bZ2fo63g9POsCruDepIPDlnqQVPZT1LMyTjg2KnYPANXeUOb4nMqvhhi7rToOl61SWeR8ZF3rGs6UgBUFsvPX4BwJ++NiCS/EPvTQP9Zp05PTWxUZ1t/7jcVTx99EnjORYsYhzo0uSQdWZfvKPcGvIcjB9Brt/kajkG5dQxAa5jxtsqqj9/APCHPIOHLCrFxubKu1JWkBdKNT+5S4Iebcg71pwB+yw99ck8hvfVRDQRpK7FYcd2OjjR5sDy0NDMgRtijClwXZqoz4l13tBW69OOcfntkHLtn4wBDP+xTws6SjnLXNSQA7WORgJEXFYzq/ABFBaA8Wl7UM17Dy5j5dmvZaf1UMYhg4Y09hfRjhjPSBJrn7LazdVwZXqwbowYL72I3O+bqmi5yeV/rFTN2c5MfTn4/E6+FrEXWutslLHHLaIiR2t0oqkfcycK0nnRsZ3h80XAJZF0enbWar+loapDykkQabP2H5NgzguBj8KmlLlyb2GoxkV5h1R4qn0Xsngl4vXSMRkBqgmXIDVuNIfQ1rwDP5sRfZdBW6lO4G9zgtFpVmQBQapmSq1OPokBYxzGp9K9wrOGw+ww1zbVckYExxC9YbxSZ3bF0X2d5fbw/cgDXzsIR5cVGg7pV/vJH4I4TuM7nmrUzdz49tP/dgnztuN5+cxe1TzxB0EADY+QwQA1n5Ow8HTO570Lnta5GTzGio6osIWRwlH8yS2BDVCab7N30uCY7CHjyTW7qIpyF5ut/cO/fIHHBaTrOjddGsMvJmJsUInQ+Tewyx/HnCmxSmLZcV9OZu0NOSo62avlV9yOC1To5+6cHqO37Fey6mLOXMgXfcbwtHmeJWSxwxwk9U3+Ds+/2ZVlvVv/4T4d19jSa5NDx/YBY6b6Fj6bODbRKYLXm6G21Z52L5laVEk7lvjQdI1A+I+uYDJgZlhIlDez1IXiDeXoTrKSg3rrtc7+L6YUDz/h4/dM53H7xgHDFsvdxXuAMs0uVlC915d3RTwz7usYEuQ5P/BE6iSyNBzss0aRZTOWA7QA9SzL8dWxSb9fUQYUmrGioad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E695F6D0B6B5429DECFB644FC6DF57" ma:contentTypeVersion="2" ma:contentTypeDescription="Creare un nuovo documento." ma:contentTypeScope="" ma:versionID="10b28a9104d08337146fa43251e766fb">
  <xsd:schema xmlns:xsd="http://www.w3.org/2001/XMLSchema" xmlns:xs="http://www.w3.org/2001/XMLSchema" xmlns:p="http://schemas.microsoft.com/office/2006/metadata/properties" xmlns:ns1="http://schemas.microsoft.com/sharepoint/v3" xmlns:ns2="f99e405c-c744-4eb0-896d-c3745bb166d0" targetNamespace="http://schemas.microsoft.com/office/2006/metadata/properties" ma:root="true" ma:fieldsID="2446cc4470d50f7efc3004b2a2e85ace" ns1:_="" ns2:_="">
    <xsd:import namespace="http://schemas.microsoft.com/sharepoint/v3"/>
    <xsd:import namespace="f99e405c-c744-4eb0-896d-c3745bb166d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Data inizio pianificazione è una colonna del sito creata dalla funzionalità Pianificazione e usata per specificare la data e l'ora in cui la pagina apparirà per la prima volta ai visitatori del sito.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Data fine pianificazione è una colonna del sito creata dalla funzionalità Pubblicazione e usata per specificare la data e l'ora in cui la pagina non apparirà più ai visitatori del sit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e405c-c744-4eb0-896d-c3745bb166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11E8DCB-4363-459B-A95D-78563D6ED9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ADD6C8-8DA6-40EF-9682-C8B2B2D44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9e405c-c744-4eb0-896d-c3745bb166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E3955D-468F-4EE2-9037-CB098763C4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A5B5CB-F652-43B8-B144-A4F9CE04BF36}">
  <ds:schemaRefs>
    <ds:schemaRef ds:uri="43d3513f-a412-4328-bcb3-1d882ce0203d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b64ca77-5452-4188-86c3-30473eec94d2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942</Words>
  <Characters>5371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Cristiana Trudu</dc:creator>
  <cp:lastModifiedBy>Cristiana Trudu</cp:lastModifiedBy>
  <cp:revision>5</cp:revision>
  <dcterms:created xsi:type="dcterms:W3CDTF">2024-11-18T10:47:00Z</dcterms:created>
  <dcterms:modified xsi:type="dcterms:W3CDTF">2024-12-18T17:14:00Z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0x0101004FE695F6D0B6B5429DECFB644FC6DF57</vt:lpwstr>
  </property>
  <property fmtid="{D5CDD505-2E9C-101B-9397-08002B2CF9AE}" pid="3" name="MediaServiceImageTags">
    <vt:lpwstr/>
  </property>
</Properties>
</file>